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2CE4" w14:textId="43BA31D3" w:rsidR="00E02329" w:rsidRPr="0059762B" w:rsidRDefault="00BC5183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A4000C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445FFB36" wp14:editId="35D19126">
            <wp:simplePos x="0" y="0"/>
            <wp:positionH relativeFrom="margin">
              <wp:posOffset>-150495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4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A4000C">
        <w:rPr>
          <w:rFonts w:ascii="Tahoma" w:hAnsi="Tahoma" w:cs="Tahoma"/>
          <w:b/>
          <w:sz w:val="20"/>
          <w:lang w:val="nl-NL"/>
        </w:rPr>
        <w:t xml:space="preserve"> </w:t>
      </w:r>
      <w:r w:rsidR="00465243" w:rsidRPr="0059762B">
        <w:rPr>
          <w:rFonts w:ascii="Tahoma" w:hAnsi="Tahoma" w:cs="Tahoma"/>
          <w:b/>
          <w:sz w:val="22"/>
          <w:szCs w:val="22"/>
          <w:lang w:val="nl-NL"/>
        </w:rPr>
        <w:t xml:space="preserve">zondag </w:t>
      </w:r>
      <w:r w:rsidR="00C748F7" w:rsidRPr="0059762B">
        <w:rPr>
          <w:rFonts w:ascii="Tahoma" w:hAnsi="Tahoma" w:cs="Tahoma"/>
          <w:b/>
          <w:sz w:val="22"/>
          <w:szCs w:val="22"/>
          <w:lang w:val="nl-NL"/>
        </w:rPr>
        <w:t xml:space="preserve">15 januari </w:t>
      </w:r>
      <w:r w:rsidR="00465243" w:rsidRPr="0059762B">
        <w:rPr>
          <w:rFonts w:ascii="Tahoma" w:hAnsi="Tahoma" w:cs="Tahoma"/>
          <w:b/>
          <w:sz w:val="22"/>
          <w:szCs w:val="22"/>
          <w:lang w:val="nl-NL"/>
        </w:rPr>
        <w:t>20</w:t>
      </w:r>
      <w:r w:rsidR="001048B1" w:rsidRPr="0059762B">
        <w:rPr>
          <w:rFonts w:ascii="Tahoma" w:hAnsi="Tahoma" w:cs="Tahoma"/>
          <w:b/>
          <w:sz w:val="22"/>
          <w:szCs w:val="22"/>
          <w:lang w:val="nl-NL"/>
        </w:rPr>
        <w:t>2</w:t>
      </w:r>
      <w:r w:rsidR="00D270D6" w:rsidRPr="0059762B">
        <w:rPr>
          <w:rFonts w:ascii="Tahoma" w:hAnsi="Tahoma" w:cs="Tahoma"/>
          <w:b/>
          <w:sz w:val="22"/>
          <w:szCs w:val="22"/>
          <w:lang w:val="nl-NL"/>
        </w:rPr>
        <w:t>2</w:t>
      </w:r>
      <w:r w:rsidR="00465243" w:rsidRPr="0059762B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9762B" w:rsidRPr="0059762B">
        <w:rPr>
          <w:rFonts w:ascii="Tahoma" w:hAnsi="Tahoma" w:cs="Tahoma"/>
          <w:b/>
          <w:sz w:val="22"/>
          <w:szCs w:val="22"/>
          <w:lang w:val="nl-NL"/>
        </w:rPr>
        <w:br/>
        <w:t>1</w:t>
      </w:r>
      <w:r w:rsidR="0059762B" w:rsidRPr="0059762B">
        <w:rPr>
          <w:rFonts w:ascii="Tahoma" w:hAnsi="Tahoma" w:cs="Tahoma"/>
          <w:b/>
          <w:sz w:val="22"/>
          <w:szCs w:val="22"/>
          <w:vertAlign w:val="superscript"/>
          <w:lang w:val="nl-NL"/>
        </w:rPr>
        <w:t>e</w:t>
      </w:r>
      <w:r w:rsidR="0059762B" w:rsidRPr="0059762B">
        <w:rPr>
          <w:rFonts w:ascii="Tahoma" w:hAnsi="Tahoma" w:cs="Tahoma"/>
          <w:b/>
          <w:sz w:val="22"/>
          <w:szCs w:val="22"/>
          <w:lang w:val="nl-NL"/>
        </w:rPr>
        <w:t xml:space="preserve"> zondag na epifanie</w:t>
      </w:r>
    </w:p>
    <w:p w14:paraId="6AC70A8E" w14:textId="77777777" w:rsidR="0059762B" w:rsidRPr="0059762B" w:rsidRDefault="0059762B" w:rsidP="0059762B">
      <w:pPr>
        <w:rPr>
          <w:rFonts w:ascii="Tahoma" w:hAnsi="Tahoma" w:cs="Tahoma"/>
          <w:b/>
          <w:sz w:val="22"/>
          <w:szCs w:val="22"/>
          <w:lang w:val="nl-NL"/>
        </w:rPr>
      </w:pPr>
      <w:r w:rsidRPr="0059762B">
        <w:rPr>
          <w:rFonts w:ascii="Tahoma" w:hAnsi="Tahoma" w:cs="Tahoma"/>
          <w:b/>
          <w:sz w:val="22"/>
          <w:szCs w:val="22"/>
          <w:lang w:val="nl-NL"/>
        </w:rPr>
        <w:t xml:space="preserve">                                                                                                                                                                </w:t>
      </w:r>
    </w:p>
    <w:p w14:paraId="70ECE0B8" w14:textId="77777777" w:rsidR="00683939" w:rsidRPr="0059762B" w:rsidRDefault="00465243" w:rsidP="00465243">
      <w:pPr>
        <w:jc w:val="center"/>
        <w:rPr>
          <w:rFonts w:ascii="Tahoma" w:hAnsi="Tahoma" w:cs="Tahoma"/>
          <w:b/>
          <w:color w:val="000000"/>
          <w:sz w:val="22"/>
          <w:szCs w:val="22"/>
          <w:lang w:val="nl-NL"/>
        </w:rPr>
      </w:pPr>
      <w:r w:rsidRPr="0059762B">
        <w:rPr>
          <w:rFonts w:ascii="Tahoma" w:hAnsi="Tahoma" w:cs="Tahoma"/>
          <w:b/>
          <w:sz w:val="22"/>
          <w:szCs w:val="22"/>
          <w:lang w:val="nl-NL"/>
        </w:rPr>
        <w:br/>
      </w:r>
    </w:p>
    <w:p w14:paraId="4A75EBDA" w14:textId="77777777" w:rsidR="000A5BEC" w:rsidRPr="0059762B" w:rsidRDefault="000A5BEC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28E5F186" w14:textId="77777777" w:rsidR="00683939" w:rsidRPr="0059762B" w:rsidRDefault="00683939" w:rsidP="00465243">
      <w:pPr>
        <w:jc w:val="center"/>
        <w:rPr>
          <w:rFonts w:ascii="Tahoma" w:hAnsi="Tahoma" w:cs="Tahoma"/>
          <w:b/>
          <w:color w:val="FF0000"/>
          <w:sz w:val="22"/>
          <w:szCs w:val="22"/>
          <w:lang w:val="nl-NL"/>
        </w:rPr>
      </w:pPr>
    </w:p>
    <w:p w14:paraId="186F67AA" w14:textId="529A9608" w:rsidR="00465243" w:rsidRPr="0059762B" w:rsidRDefault="006D171A" w:rsidP="006D171A">
      <w:pPr>
        <w:suppressAutoHyphens/>
        <w:rPr>
          <w:rFonts w:ascii="Tahoma" w:eastAsia="Calibri" w:hAnsi="Tahoma" w:cs="Tahoma"/>
          <w:color w:val="FF0000"/>
          <w:sz w:val="22"/>
          <w:szCs w:val="22"/>
          <w:lang w:val="nl-NL" w:eastAsia="en-US"/>
        </w:rPr>
      </w:pPr>
      <w:r w:rsidRPr="0059762B">
        <w:rPr>
          <w:rFonts w:ascii="Tahoma" w:hAnsi="Tahoma" w:cs="Tahoma"/>
          <w:b/>
          <w:color w:val="FF0000"/>
          <w:sz w:val="22"/>
          <w:szCs w:val="22"/>
        </w:rPr>
        <w:tab/>
      </w:r>
      <w:r w:rsidRPr="0059762B">
        <w:rPr>
          <w:rFonts w:ascii="Tahoma" w:hAnsi="Tahoma" w:cs="Tahoma"/>
          <w:b/>
          <w:color w:val="FF0000"/>
          <w:sz w:val="22"/>
          <w:szCs w:val="22"/>
        </w:rPr>
        <w:tab/>
      </w:r>
      <w:r w:rsidR="00BC5183" w:rsidRPr="0059762B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21AA400" wp14:editId="6ED092BF">
            <wp:extent cx="2788920" cy="219456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2B">
        <w:rPr>
          <w:rFonts w:ascii="Tahoma" w:hAnsi="Tahoma" w:cs="Tahoma"/>
          <w:b/>
          <w:color w:val="FF0000"/>
          <w:sz w:val="22"/>
          <w:szCs w:val="22"/>
        </w:rPr>
        <w:tab/>
      </w:r>
    </w:p>
    <w:p w14:paraId="04E8B143" w14:textId="77777777" w:rsidR="00465243" w:rsidRPr="0059762B" w:rsidRDefault="00465243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6DE51C45" w14:textId="77777777" w:rsidR="0059762B" w:rsidRPr="0059762B" w:rsidRDefault="00465243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3715B5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>Voorganger:</w:t>
      </w:r>
      <w:r w:rsidR="00C748F7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  <w:t>Margreet de Bree</w:t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3715B5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Organist: </w:t>
      </w:r>
      <w:r w:rsidR="006D7A84"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</w:t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0468DC" w:rsidRPr="0059762B">
        <w:rPr>
          <w:rFonts w:ascii="Tahoma" w:eastAsia="Calibri" w:hAnsi="Tahoma" w:cs="Tahoma"/>
          <w:sz w:val="22"/>
          <w:szCs w:val="22"/>
          <w:lang w:val="nl-NL" w:eastAsia="en-US"/>
        </w:rPr>
        <w:t>Herman Schimmel</w:t>
      </w:r>
      <w:r w:rsidR="000468DC" w:rsidRPr="0059762B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3715B5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Lector             </w:t>
      </w:r>
      <w:r w:rsidR="007273F8" w:rsidRPr="0059762B">
        <w:rPr>
          <w:rFonts w:ascii="Tahoma" w:eastAsia="Calibri" w:hAnsi="Tahoma" w:cs="Tahoma"/>
          <w:sz w:val="22"/>
          <w:szCs w:val="22"/>
          <w:lang w:val="nl-NL" w:eastAsia="en-US"/>
        </w:rPr>
        <w:t>Joke van de Beld</w:t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</w:t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59762B">
        <w:rPr>
          <w:rFonts w:ascii="Tahoma" w:eastAsia="Calibri" w:hAnsi="Tahoma" w:cs="Tahoma"/>
          <w:sz w:val="22"/>
          <w:szCs w:val="22"/>
          <w:lang w:val="nl-NL" w:eastAsia="en-US"/>
        </w:rPr>
        <w:tab/>
      </w:r>
    </w:p>
    <w:p w14:paraId="097A8778" w14:textId="77777777" w:rsidR="0059762B" w:rsidRPr="0059762B" w:rsidRDefault="0059762B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3CABB892" w14:textId="77777777" w:rsidR="00DE6E6E" w:rsidRPr="0059762B" w:rsidRDefault="00DE6E6E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De viering is te volgen via: </w:t>
      </w:r>
      <w:hyperlink r:id="rId9" w:history="1">
        <w:r w:rsidRPr="0059762B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https://kerkdiens</w:t>
        </w:r>
        <w:r w:rsidRPr="0059762B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t</w:t>
        </w:r>
        <w:r w:rsidRPr="0059762B"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gemist.nl/stations/2473-Protestantse-gemeente-Huissen</w:t>
        </w:r>
      </w:hyperlink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</w:t>
      </w:r>
    </w:p>
    <w:p w14:paraId="22D498CD" w14:textId="77777777" w:rsidR="00465243" w:rsidRPr="0059762B" w:rsidRDefault="00465243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50F6A931" w14:textId="77777777" w:rsidR="00465243" w:rsidRPr="0059762B" w:rsidRDefault="00465243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                </w:t>
      </w:r>
      <w:r w:rsidRPr="0059762B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21C5A9E6" w14:textId="77777777" w:rsidR="0059762B" w:rsidRDefault="0059762B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3713A204" w14:textId="77777777" w:rsidR="0059762B" w:rsidRDefault="0059762B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073B358B" w14:textId="77777777" w:rsidR="0059762B" w:rsidRDefault="0059762B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0581D0EB" w14:textId="77777777" w:rsidR="006604B1" w:rsidRDefault="006604B1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60387C6B" w14:textId="77777777" w:rsidR="00465243" w:rsidRPr="0059762B" w:rsidRDefault="00465243" w:rsidP="00465243">
      <w:pPr>
        <w:rPr>
          <w:rFonts w:ascii="Tahoma" w:hAnsi="Tahoma" w:cs="Tahoma"/>
          <w:sz w:val="22"/>
          <w:szCs w:val="22"/>
        </w:rPr>
      </w:pPr>
      <w:r w:rsidRPr="0059762B">
        <w:rPr>
          <w:rFonts w:ascii="Tahoma" w:hAnsi="Tahoma" w:cs="Tahoma"/>
          <w:b/>
          <w:sz w:val="22"/>
          <w:szCs w:val="22"/>
          <w:u w:val="single"/>
        </w:rPr>
        <w:lastRenderedPageBreak/>
        <w:t>DE  V O O R B E R E I D I N G</w:t>
      </w:r>
    </w:p>
    <w:p w14:paraId="720A05C9" w14:textId="77777777" w:rsidR="0059762B" w:rsidRDefault="0059762B" w:rsidP="009100AC">
      <w:pPr>
        <w:rPr>
          <w:rFonts w:ascii="Tahoma" w:hAnsi="Tahoma" w:cs="Tahoma"/>
          <w:sz w:val="22"/>
          <w:szCs w:val="22"/>
          <w:lang w:val="nl-NL"/>
        </w:rPr>
      </w:pPr>
    </w:p>
    <w:p w14:paraId="058CE5F6" w14:textId="77777777" w:rsidR="00DA7615" w:rsidRPr="0059762B" w:rsidRDefault="00465243" w:rsidP="009100AC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De klok luidt – het wordt stil</w:t>
      </w: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br/>
      </w: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br/>
        <w:t>Welkom en begroeting</w:t>
      </w:r>
    </w:p>
    <w:p w14:paraId="095EBE40" w14:textId="77777777" w:rsidR="009100AC" w:rsidRPr="0059762B" w:rsidRDefault="009100AC" w:rsidP="009100AC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12B5535A" w14:textId="77777777" w:rsidR="00E84124" w:rsidRPr="0059762B" w:rsidRDefault="00DA7615" w:rsidP="00E84124">
      <w:pPr>
        <w:rPr>
          <w:rFonts w:ascii="Tahoma" w:eastAsia="Calibri" w:hAnsi="Tahoma" w:cs="Tahoma"/>
          <w:sz w:val="22"/>
          <w:szCs w:val="22"/>
          <w:lang w:val="nl-NL" w:eastAsia="en-US"/>
        </w:rPr>
      </w:pPr>
      <w:r w:rsidRPr="0059762B">
        <w:rPr>
          <w:rFonts w:ascii="Tahoma" w:hAnsi="Tahoma" w:cs="Tahoma"/>
          <w:color w:val="FF0000"/>
          <w:sz w:val="22"/>
          <w:szCs w:val="22"/>
          <w:lang w:val="nl-NL"/>
        </w:rPr>
        <w:t xml:space="preserve">     </w:t>
      </w:r>
      <w:r w:rsidR="00E84124"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Zullen we samen bidden: </w:t>
      </w:r>
    </w:p>
    <w:p w14:paraId="514B5CB7" w14:textId="77777777" w:rsidR="00E84124" w:rsidRPr="0059762B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</w:p>
    <w:p w14:paraId="5330BB16" w14:textId="77777777" w:rsidR="00E84124" w:rsidRPr="0059762B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God,</w:t>
      </w:r>
      <w:r w:rsidRPr="0059762B">
        <w:rPr>
          <w:rFonts w:ascii="Tahoma" w:hAnsi="Tahoma" w:cs="Tahoma"/>
          <w:sz w:val="22"/>
          <w:szCs w:val="22"/>
          <w:lang w:val="nl-NL"/>
        </w:rPr>
        <w:br/>
        <w:t>we zijn bij elkaar</w:t>
      </w:r>
      <w:r w:rsidRPr="0059762B">
        <w:rPr>
          <w:rFonts w:ascii="Tahoma" w:hAnsi="Tahoma" w:cs="Tahoma"/>
          <w:sz w:val="22"/>
          <w:szCs w:val="22"/>
          <w:lang w:val="nl-NL"/>
        </w:rPr>
        <w:br/>
      </w:r>
    </w:p>
    <w:p w14:paraId="0F861655" w14:textId="77777777" w:rsidR="00E84124" w:rsidRPr="0059762B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op zoek naar stilte</w:t>
      </w:r>
      <w:r w:rsidRPr="0059762B">
        <w:rPr>
          <w:rFonts w:ascii="Tahoma" w:hAnsi="Tahoma" w:cs="Tahoma"/>
          <w:sz w:val="22"/>
          <w:szCs w:val="22"/>
          <w:lang w:val="nl-NL"/>
        </w:rPr>
        <w:br/>
        <w:t>naar leven en liefde</w:t>
      </w:r>
      <w:r w:rsidRPr="0059762B">
        <w:rPr>
          <w:rFonts w:ascii="Tahoma" w:hAnsi="Tahoma" w:cs="Tahoma"/>
          <w:sz w:val="22"/>
          <w:szCs w:val="22"/>
          <w:lang w:val="nl-NL"/>
        </w:rPr>
        <w:br/>
      </w:r>
    </w:p>
    <w:p w14:paraId="26137E77" w14:textId="77777777" w:rsidR="00E84124" w:rsidRPr="0059762B" w:rsidRDefault="00E84124" w:rsidP="00E84124">
      <w:pPr>
        <w:spacing w:line="254" w:lineRule="auto"/>
        <w:ind w:left="708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59762B">
        <w:rPr>
          <w:rFonts w:ascii="Tahoma" w:hAnsi="Tahoma" w:cs="Tahoma"/>
          <w:sz w:val="22"/>
          <w:szCs w:val="22"/>
          <w:lang w:val="nl-NL"/>
        </w:rPr>
        <w:t>naar onszelf</w:t>
      </w:r>
      <w:r w:rsidRPr="0059762B">
        <w:rPr>
          <w:rFonts w:ascii="Tahoma" w:hAnsi="Tahoma" w:cs="Tahoma"/>
          <w:sz w:val="22"/>
          <w:szCs w:val="22"/>
          <w:lang w:val="nl-NL"/>
        </w:rPr>
        <w:br/>
        <w:t>naar U</w:t>
      </w:r>
    </w:p>
    <w:p w14:paraId="54E76EED" w14:textId="77777777" w:rsidR="00E84124" w:rsidRPr="0059762B" w:rsidRDefault="00E84124" w:rsidP="00E84124">
      <w:pPr>
        <w:spacing w:line="254" w:lineRule="auto"/>
        <w:ind w:left="708"/>
        <w:rPr>
          <w:rFonts w:ascii="Tahoma" w:hAnsi="Tahoma" w:cs="Tahoma"/>
          <w:b/>
          <w:sz w:val="22"/>
          <w:szCs w:val="22"/>
          <w:lang w:val="nl-NL"/>
        </w:rPr>
      </w:pPr>
    </w:p>
    <w:p w14:paraId="4D974FD1" w14:textId="77777777" w:rsidR="00E84124" w:rsidRPr="0059762B" w:rsidRDefault="00E84124" w:rsidP="00E84124">
      <w:pPr>
        <w:spacing w:line="254" w:lineRule="auto"/>
        <w:ind w:left="708"/>
        <w:rPr>
          <w:rFonts w:ascii="Tahoma" w:hAnsi="Tahoma" w:cs="Tahoma"/>
          <w:b/>
          <w:sz w:val="22"/>
          <w:szCs w:val="22"/>
          <w:lang w:val="nl-NL"/>
        </w:rPr>
      </w:pPr>
      <w:r w:rsidRPr="0059762B">
        <w:rPr>
          <w:rFonts w:ascii="Tahoma" w:hAnsi="Tahoma" w:cs="Tahoma"/>
          <w:b/>
          <w:sz w:val="22"/>
          <w:szCs w:val="22"/>
          <w:lang w:val="nl-NL"/>
        </w:rPr>
        <w:t xml:space="preserve">GOD </w:t>
      </w:r>
      <w:r w:rsidRPr="0059762B">
        <w:rPr>
          <w:rFonts w:ascii="Tahoma" w:hAnsi="Tahoma" w:cs="Tahoma"/>
          <w:b/>
          <w:sz w:val="22"/>
          <w:szCs w:val="22"/>
          <w:lang w:val="nl-NL"/>
        </w:rPr>
        <w:br/>
        <w:t>LAAT UW LICHT OVER ONS OPGAAN</w:t>
      </w:r>
      <w:r w:rsidRPr="0059762B">
        <w:rPr>
          <w:rFonts w:ascii="Tahoma" w:hAnsi="Tahoma" w:cs="Tahoma"/>
          <w:b/>
          <w:sz w:val="22"/>
          <w:szCs w:val="22"/>
          <w:lang w:val="nl-NL"/>
        </w:rPr>
        <w:br/>
        <w:t>WEES VOOR ONS LIEFDE DIE BLIJFT</w:t>
      </w:r>
    </w:p>
    <w:p w14:paraId="40DDD6F9" w14:textId="77777777" w:rsidR="0059762B" w:rsidRPr="0059762B" w:rsidRDefault="00DA7615" w:rsidP="0059762B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br/>
      </w:r>
      <w:r w:rsidR="0059762B" w:rsidRPr="0059762B">
        <w:rPr>
          <w:rFonts w:ascii="Tahoma" w:hAnsi="Tahoma" w:cs="Tahoma"/>
          <w:b/>
          <w:bCs/>
          <w:sz w:val="22"/>
          <w:szCs w:val="22"/>
          <w:lang w:val="nl-NL"/>
        </w:rPr>
        <w:t>D</w:t>
      </w:r>
      <w:r w:rsidR="0059762B" w:rsidRPr="0059762B">
        <w:rPr>
          <w:rFonts w:ascii="Tahoma" w:hAnsi="Tahoma" w:cs="Tahoma"/>
          <w:b/>
          <w:bCs/>
          <w:color w:val="000000"/>
          <w:sz w:val="22"/>
          <w:szCs w:val="22"/>
          <w:lang w:val="nl-NL"/>
        </w:rPr>
        <w:t>rempellied: Lied 221</w:t>
      </w:r>
      <w:r w:rsidR="0059762B" w:rsidRPr="0059762B">
        <w:rPr>
          <w:rFonts w:ascii="Tahoma" w:hAnsi="Tahoma" w:cs="Tahoma"/>
          <w:color w:val="000000"/>
          <w:sz w:val="22"/>
          <w:szCs w:val="22"/>
          <w:lang w:val="nl-NL"/>
        </w:rPr>
        <w:t xml:space="preserve">: 1 en 2 </w:t>
      </w:r>
      <w:r w:rsidR="0059762B" w:rsidRPr="0059762B">
        <w:rPr>
          <w:rFonts w:ascii="Tahoma" w:hAnsi="Tahoma" w:cs="Tahoma"/>
          <w:i/>
          <w:iCs/>
          <w:color w:val="000000"/>
          <w:sz w:val="22"/>
          <w:szCs w:val="22"/>
          <w:lang w:val="nl-NL"/>
        </w:rPr>
        <w:t>“Zo vriendelijk en veilig als het licht”</w:t>
      </w:r>
    </w:p>
    <w:p w14:paraId="198CE454" w14:textId="77777777" w:rsidR="0059762B" w:rsidRPr="0059762B" w:rsidRDefault="0059762B" w:rsidP="00D73661">
      <w:pPr>
        <w:rPr>
          <w:rFonts w:ascii="Tahoma" w:hAnsi="Tahoma" w:cs="Tahoma"/>
          <w:sz w:val="22"/>
          <w:szCs w:val="22"/>
          <w:lang w:val="nl-NL"/>
        </w:rPr>
      </w:pPr>
    </w:p>
    <w:p w14:paraId="4D202423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1 Zo vriendelijk en veilig als het licht,</w:t>
      </w:r>
    </w:p>
    <w:p w14:paraId="65172057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zo als een mantel om mij heen geslagen,</w:t>
      </w:r>
    </w:p>
    <w:p w14:paraId="43408A57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zo is mijn God, ik zoek zijn aangezicht,</w:t>
      </w:r>
    </w:p>
    <w:p w14:paraId="1E07F231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ik roep zijn naam, bestorm Hem met mijn vragen,</w:t>
      </w:r>
    </w:p>
    <w:p w14:paraId="31E2F953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dat Hij mij maakt, dat Hij mijn wezen richt.</w:t>
      </w:r>
    </w:p>
    <w:p w14:paraId="6B83AF7B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Wil mij behoeden en op handen dragen.</w:t>
      </w:r>
    </w:p>
    <w:p w14:paraId="35EFE2B7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</w:p>
    <w:p w14:paraId="4ED96903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2 Want waar ben ik, als Gij niet wijd en zijd</w:t>
      </w:r>
    </w:p>
    <w:p w14:paraId="059E6C77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waakt over mij en over al mijn gangen.</w:t>
      </w:r>
    </w:p>
    <w:p w14:paraId="29B3B293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Wie zou ik worden, waart Gij niet bereid</w:t>
      </w:r>
    </w:p>
    <w:p w14:paraId="6DD684B8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om, als ik val, mij telkens op te vangen.</w:t>
      </w:r>
    </w:p>
    <w:p w14:paraId="59AE8672" w14:textId="77777777" w:rsidR="00D73661" w:rsidRPr="0059762B" w:rsidRDefault="00D73661" w:rsidP="00D73661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Ik leef niet echt, als Gij niet met mij zijt.</w:t>
      </w:r>
    </w:p>
    <w:p w14:paraId="1768AA25" w14:textId="77777777" w:rsidR="00465243" w:rsidRPr="0059762B" w:rsidRDefault="00D73661" w:rsidP="0059762B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Ik moet in lief en leed naar U verlangen.</w:t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  <w:t xml:space="preserve">  </w:t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DA7615" w:rsidRPr="0059762B">
        <w:rPr>
          <w:rFonts w:ascii="Tahoma" w:hAnsi="Tahoma" w:cs="Tahoma"/>
          <w:sz w:val="22"/>
          <w:szCs w:val="22"/>
          <w:lang w:val="nl-NL"/>
        </w:rPr>
        <w:tab/>
      </w:r>
      <w:r w:rsidR="00465243" w:rsidRPr="0059762B">
        <w:rPr>
          <w:rFonts w:ascii="Tahoma" w:hAnsi="Tahoma" w:cs="Tahoma"/>
          <w:i/>
          <w:color w:val="FF0000"/>
          <w:sz w:val="22"/>
          <w:szCs w:val="22"/>
          <w:lang w:val="nl-NL"/>
        </w:rPr>
        <w:t xml:space="preserve">  </w:t>
      </w:r>
      <w:r w:rsidR="00584FF3" w:rsidRPr="0059762B">
        <w:rPr>
          <w:rFonts w:ascii="Tahoma" w:hAnsi="Tahoma" w:cs="Tahoma"/>
          <w:sz w:val="22"/>
          <w:szCs w:val="22"/>
          <w:lang w:val="nl-NL"/>
        </w:rPr>
        <w:t xml:space="preserve">            </w:t>
      </w:r>
      <w:r w:rsidR="00584FF3" w:rsidRPr="0059762B">
        <w:rPr>
          <w:rFonts w:ascii="Tahoma" w:hAnsi="Tahoma" w:cs="Tahoma"/>
          <w:i/>
          <w:sz w:val="22"/>
          <w:szCs w:val="22"/>
          <w:lang w:val="nl-NL"/>
        </w:rPr>
        <w:t xml:space="preserve">     </w:t>
      </w:r>
      <w:r w:rsidR="002035D1" w:rsidRPr="0059762B">
        <w:rPr>
          <w:rFonts w:ascii="Tahoma" w:hAnsi="Tahoma" w:cs="Tahoma"/>
          <w:i/>
          <w:sz w:val="22"/>
          <w:szCs w:val="22"/>
          <w:lang w:val="nl-NL"/>
        </w:rPr>
        <w:t xml:space="preserve">        </w:t>
      </w:r>
      <w:r w:rsidR="00584FF3" w:rsidRPr="0059762B">
        <w:rPr>
          <w:rFonts w:ascii="Tahoma" w:hAnsi="Tahoma" w:cs="Tahoma"/>
          <w:i/>
          <w:sz w:val="22"/>
          <w:szCs w:val="22"/>
          <w:lang w:val="nl-NL"/>
        </w:rPr>
        <w:t xml:space="preserve"> </w:t>
      </w:r>
      <w:r w:rsidR="00CA4E42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CA4E42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1E2481" w:rsidRPr="0059762B">
        <w:rPr>
          <w:rFonts w:ascii="Tahoma" w:hAnsi="Tahoma" w:cs="Tahoma"/>
          <w:i/>
          <w:sz w:val="22"/>
          <w:szCs w:val="22"/>
          <w:lang w:val="nl-NL"/>
        </w:rPr>
        <w:tab/>
      </w:r>
      <w:r w:rsidR="00584FF3" w:rsidRPr="0059762B">
        <w:rPr>
          <w:rFonts w:ascii="Tahoma" w:hAnsi="Tahoma" w:cs="Tahoma"/>
          <w:i/>
          <w:sz w:val="22"/>
          <w:szCs w:val="22"/>
          <w:lang w:val="nl-NL"/>
        </w:rPr>
        <w:t xml:space="preserve"> </w:t>
      </w:r>
      <w:r w:rsidR="001E2481" w:rsidRPr="0059762B">
        <w:rPr>
          <w:rFonts w:ascii="Tahoma" w:hAnsi="Tahoma" w:cs="Tahoma"/>
          <w:i/>
          <w:sz w:val="22"/>
          <w:szCs w:val="22"/>
          <w:lang w:val="nl-NL"/>
        </w:rPr>
        <w:t>(Gemeente gaat staan)</w:t>
      </w:r>
      <w:r w:rsidR="00584FF3" w:rsidRPr="0059762B">
        <w:rPr>
          <w:rFonts w:ascii="Tahoma" w:hAnsi="Tahoma" w:cs="Tahoma"/>
          <w:i/>
          <w:sz w:val="22"/>
          <w:szCs w:val="22"/>
          <w:lang w:val="nl-NL"/>
        </w:rPr>
        <w:t xml:space="preserve">  </w:t>
      </w:r>
    </w:p>
    <w:p w14:paraId="2554020B" w14:textId="77777777" w:rsidR="00465243" w:rsidRPr="0059762B" w:rsidRDefault="00D73661" w:rsidP="00465243">
      <w:pPr>
        <w:autoSpaceDE w:val="0"/>
        <w:rPr>
          <w:rFonts w:ascii="Tahoma" w:hAnsi="Tahoma" w:cs="Tahoma"/>
          <w:color w:val="FF0000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lastRenderedPageBreak/>
        <w:t>B</w:t>
      </w:r>
      <w:r w:rsidR="00465243" w:rsidRPr="0059762B">
        <w:rPr>
          <w:rFonts w:ascii="Tahoma" w:hAnsi="Tahoma" w:cs="Tahoma"/>
          <w:sz w:val="22"/>
          <w:szCs w:val="22"/>
          <w:lang w:val="nl-NL"/>
        </w:rPr>
        <w:t xml:space="preserve">emoediging en groet </w:t>
      </w:r>
    </w:p>
    <w:p w14:paraId="22DF271B" w14:textId="77777777" w:rsidR="00AE0598" w:rsidRPr="0059762B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           v:   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>Onze hulp is in de Naam van de Heer</w:t>
      </w:r>
    </w:p>
    <w:p w14:paraId="65EBF8BE" w14:textId="77777777" w:rsidR="00AE0598" w:rsidRPr="0059762B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           a: 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mallCaps/>
          <w:sz w:val="22"/>
          <w:szCs w:val="22"/>
          <w:lang w:val="nl-NL"/>
        </w:rPr>
        <w:t>SCHEPPER EN BEHOEDER VAN ALLE LEVEN</w:t>
      </w:r>
      <w:r w:rsidRPr="0059762B">
        <w:rPr>
          <w:rFonts w:ascii="Tahoma" w:hAnsi="Tahoma" w:cs="Tahoma"/>
          <w:smallCaps/>
          <w:sz w:val="22"/>
          <w:szCs w:val="22"/>
          <w:lang w:val="nl-NL"/>
        </w:rPr>
        <w:br/>
      </w:r>
      <w:r w:rsidRPr="0059762B">
        <w:rPr>
          <w:rFonts w:ascii="Tahoma" w:hAnsi="Tahoma" w:cs="Tahoma"/>
          <w:sz w:val="22"/>
          <w:szCs w:val="22"/>
          <w:lang w:val="nl-NL"/>
        </w:rPr>
        <w:t>v: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>De Eeuwige die naar ons omziet</w:t>
      </w:r>
      <w:r w:rsidRPr="0059762B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>IN ZIJN LIEFDE MOGEN WIJ LEVEN</w:t>
      </w:r>
      <w:r w:rsidRPr="0059762B">
        <w:rPr>
          <w:rFonts w:ascii="Tahoma" w:hAnsi="Tahoma" w:cs="Tahoma"/>
          <w:sz w:val="22"/>
          <w:szCs w:val="22"/>
          <w:lang w:val="nl-NL"/>
        </w:rPr>
        <w:br/>
        <w:t xml:space="preserve">v: 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 xml:space="preserve">Wij groeten elkaar </w:t>
      </w:r>
      <w:r w:rsidRPr="0059762B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>IN DE NAAM VAN DE VADER, DE ZOON</w:t>
      </w:r>
    </w:p>
    <w:p w14:paraId="28B28B3C" w14:textId="77777777" w:rsidR="00AE0598" w:rsidRPr="0059762B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>EN DE HEILIGE GEEST. AMEN.</w:t>
      </w:r>
    </w:p>
    <w:p w14:paraId="64943A16" w14:textId="77777777" w:rsidR="00B925A5" w:rsidRPr="0059762B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                        </w:t>
      </w:r>
      <w:r w:rsidR="00CA4E42" w:rsidRPr="0059762B">
        <w:rPr>
          <w:rFonts w:ascii="Tahoma" w:hAnsi="Tahoma" w:cs="Tahoma"/>
          <w:sz w:val="22"/>
          <w:szCs w:val="22"/>
          <w:lang w:val="nl-NL"/>
        </w:rPr>
        <w:tab/>
      </w:r>
      <w:r w:rsidR="00CA4E42"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 xml:space="preserve">  </w:t>
      </w:r>
    </w:p>
    <w:p w14:paraId="25854E29" w14:textId="77777777" w:rsidR="006F3423" w:rsidRPr="0059762B" w:rsidRDefault="001E2481" w:rsidP="0059762B">
      <w:pPr>
        <w:ind w:left="3540" w:firstLine="708"/>
        <w:rPr>
          <w:rFonts w:ascii="Tahoma" w:hAnsi="Tahoma" w:cs="Tahoma"/>
          <w:i/>
          <w:sz w:val="22"/>
          <w:szCs w:val="22"/>
          <w:lang w:val="nl-NL"/>
        </w:rPr>
      </w:pPr>
      <w:r w:rsidRPr="0059762B">
        <w:rPr>
          <w:rFonts w:ascii="Tahoma" w:hAnsi="Tahoma" w:cs="Tahoma"/>
          <w:i/>
          <w:sz w:val="22"/>
          <w:szCs w:val="22"/>
          <w:lang w:val="nl-NL"/>
        </w:rPr>
        <w:t>(Gemeente gaat zitten)</w:t>
      </w:r>
    </w:p>
    <w:p w14:paraId="06145184" w14:textId="77777777" w:rsidR="00127DCD" w:rsidRPr="0059762B" w:rsidRDefault="00127DCD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5487E787" w14:textId="77777777" w:rsidR="00C748F7" w:rsidRPr="0059762B" w:rsidRDefault="006F3423" w:rsidP="00584FF3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Kyrie</w:t>
      </w:r>
      <w:r w:rsidR="00CA5A2C" w:rsidRPr="0059762B">
        <w:rPr>
          <w:rFonts w:ascii="Tahoma" w:hAnsi="Tahoma" w:cs="Tahoma"/>
          <w:b/>
          <w:bCs/>
          <w:sz w:val="22"/>
          <w:szCs w:val="22"/>
          <w:lang w:val="nl-NL"/>
        </w:rPr>
        <w:t>gebed</w:t>
      </w:r>
      <w:r w:rsidR="00C748F7" w:rsidRPr="0059762B">
        <w:rPr>
          <w:rFonts w:ascii="Tahoma" w:hAnsi="Tahoma" w:cs="Tahoma"/>
          <w:sz w:val="22"/>
          <w:szCs w:val="22"/>
          <w:lang w:val="nl-NL"/>
        </w:rPr>
        <w:t>,</w:t>
      </w:r>
      <w:r w:rsidR="00C748F7" w:rsidRPr="0059762B">
        <w:rPr>
          <w:rFonts w:ascii="Tahoma" w:hAnsi="Tahoma" w:cs="Tahoma"/>
          <w:sz w:val="22"/>
          <w:szCs w:val="22"/>
        </w:rPr>
        <w:t xml:space="preserve"> </w:t>
      </w:r>
      <w:r w:rsidR="00C748F7" w:rsidRPr="0059762B">
        <w:rPr>
          <w:rFonts w:ascii="Tahoma" w:hAnsi="Tahoma" w:cs="Tahoma"/>
          <w:sz w:val="22"/>
          <w:szCs w:val="22"/>
          <w:lang w:val="nl-NL"/>
        </w:rPr>
        <w:t xml:space="preserve">na elke gebedsintentie lied 367d </w:t>
      </w:r>
    </w:p>
    <w:p w14:paraId="7CCA172E" w14:textId="77777777" w:rsidR="00D73661" w:rsidRPr="0059762B" w:rsidRDefault="00D73661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FE84A8D" w14:textId="77777777" w:rsidR="00D73661" w:rsidRPr="0059762B" w:rsidRDefault="00D73661" w:rsidP="00584FF3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  <w:t>‘Kyrie, Kyrie, Kyrie eleison’</w:t>
      </w:r>
    </w:p>
    <w:p w14:paraId="3D80F364" w14:textId="77777777" w:rsidR="00C748F7" w:rsidRPr="0059762B" w:rsidRDefault="00C748F7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17061A06" w14:textId="77777777" w:rsidR="00C748F7" w:rsidRPr="0059762B" w:rsidRDefault="00C748F7" w:rsidP="00C748F7">
      <w:pPr>
        <w:pStyle w:val="Normaalweb"/>
        <w:spacing w:beforeAutospacing="0" w:after="150" w:afterAutospacing="0"/>
        <w:rPr>
          <w:rFonts w:ascii="Tahoma" w:hAnsi="Tahoma" w:cs="Tahoma"/>
          <w:color w:val="414141"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>Lied:</w:t>
      </w:r>
      <w:r w:rsidRPr="0059762B">
        <w:rPr>
          <w:rFonts w:ascii="Tahoma" w:hAnsi="Tahoma" w:cs="Tahoma"/>
          <w:bCs/>
          <w:i/>
          <w:iCs/>
          <w:color w:val="00000A"/>
          <w:sz w:val="22"/>
          <w:szCs w:val="22"/>
        </w:rPr>
        <w:t xml:space="preserve"> “</w:t>
      </w:r>
      <w:r w:rsidRPr="0059762B">
        <w:rPr>
          <w:rFonts w:ascii="Tahoma" w:hAnsi="Tahoma" w:cs="Tahoma"/>
          <w:i/>
          <w:iCs/>
          <w:color w:val="414141"/>
          <w:sz w:val="22"/>
          <w:szCs w:val="22"/>
        </w:rPr>
        <w:t>Lied van dromen en vergezichten”</w:t>
      </w:r>
      <w:r w:rsidRPr="0059762B">
        <w:rPr>
          <w:rFonts w:ascii="Tahoma" w:hAnsi="Tahoma" w:cs="Tahoma"/>
          <w:color w:val="414141"/>
          <w:sz w:val="22"/>
          <w:szCs w:val="22"/>
        </w:rPr>
        <w:t xml:space="preserve"> </w:t>
      </w:r>
      <w:r w:rsidR="003715B5" w:rsidRPr="0059762B">
        <w:rPr>
          <w:rFonts w:ascii="Tahoma" w:hAnsi="Tahoma" w:cs="Tahoma"/>
          <w:color w:val="414141"/>
          <w:sz w:val="22"/>
          <w:szCs w:val="22"/>
        </w:rPr>
        <w:br/>
      </w:r>
      <w:r w:rsidRPr="0059762B">
        <w:rPr>
          <w:rFonts w:ascii="Tahoma" w:hAnsi="Tahoma" w:cs="Tahoma"/>
          <w:color w:val="414141"/>
          <w:sz w:val="22"/>
          <w:szCs w:val="22"/>
        </w:rPr>
        <w:t>Marijke de Bruijne, op de melodie van lied 72: “Geef, Heer, de koning uwe rechten”)</w:t>
      </w:r>
    </w:p>
    <w:p w14:paraId="602111B9" w14:textId="77777777" w:rsidR="00C748F7" w:rsidRPr="0059762B" w:rsidRDefault="00C748F7" w:rsidP="00C748F7">
      <w:pPr>
        <w:spacing w:after="150"/>
        <w:rPr>
          <w:rFonts w:ascii="Tahoma" w:hAnsi="Tahoma" w:cs="Tahoma"/>
          <w:color w:val="414141"/>
          <w:sz w:val="22"/>
          <w:szCs w:val="22"/>
          <w:lang w:val="nl-NL"/>
        </w:rPr>
      </w:pP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t>1. Wij mensen blijven dromen dromen en vergezichten zien,</w:t>
      </w: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br/>
        <w:t>een nieuwe aarde die gaat komen, te vinden al misschien.</w:t>
      </w: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br/>
        <w:t>Wij dromen van de mensenrechten, die ieder mens dan heeft,</w:t>
      </w: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br/>
        <w:t>niet langer tegen onrecht vechten, daar ’t recht van liefde leeft.</w:t>
      </w:r>
    </w:p>
    <w:p w14:paraId="6FB1D33A" w14:textId="77777777" w:rsidR="00C748F7" w:rsidRPr="0059762B" w:rsidRDefault="00C748F7" w:rsidP="00C748F7">
      <w:pPr>
        <w:spacing w:after="150"/>
        <w:rPr>
          <w:rFonts w:ascii="Tahoma" w:hAnsi="Tahoma" w:cs="Tahoma"/>
          <w:color w:val="414141"/>
          <w:sz w:val="22"/>
          <w:szCs w:val="22"/>
          <w:lang w:val="nl-NL"/>
        </w:rPr>
      </w:pP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t>3. En licht en sterk, vol zachte krachten die onverzet’lijk zijn.</w:t>
      </w: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br/>
        <w:t>Bevechten wij de kwade machten die niet te tellen zijn.</w:t>
      </w: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br/>
        <w:t>Waar mensen putten uit de bronnen van droom als werk’lijkheid,</w:t>
      </w:r>
      <w:r w:rsidRPr="0059762B">
        <w:rPr>
          <w:rFonts w:ascii="Tahoma" w:hAnsi="Tahoma" w:cs="Tahoma"/>
          <w:color w:val="414141"/>
          <w:sz w:val="22"/>
          <w:szCs w:val="22"/>
          <w:lang w:val="nl-NL"/>
        </w:rPr>
        <w:br/>
        <w:t>daar is Gods toekomst al begonnen in onze levenstijd.</w:t>
      </w:r>
    </w:p>
    <w:p w14:paraId="14013CED" w14:textId="77777777" w:rsidR="00B925A5" w:rsidRPr="0059762B" w:rsidRDefault="00B925A5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E8B1675" w14:textId="77777777" w:rsidR="00584FF3" w:rsidRPr="0059762B" w:rsidRDefault="00584FF3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  <w:r w:rsidRPr="0059762B">
        <w:rPr>
          <w:rFonts w:ascii="Tahoma" w:hAnsi="Tahoma" w:cs="Tahoma"/>
          <w:b/>
          <w:sz w:val="22"/>
          <w:szCs w:val="22"/>
          <w:u w:val="single"/>
          <w:lang w:val="nl-NL"/>
        </w:rPr>
        <w:t>DE SCHRIFTEN</w:t>
      </w:r>
    </w:p>
    <w:p w14:paraId="08E94F7D" w14:textId="77777777" w:rsidR="00584FF3" w:rsidRPr="0059762B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                                </w:t>
      </w:r>
    </w:p>
    <w:p w14:paraId="799B1EBC" w14:textId="77777777" w:rsidR="00C748F7" w:rsidRPr="0059762B" w:rsidRDefault="00584FF3" w:rsidP="00127DCD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Gebed</w:t>
      </w:r>
    </w:p>
    <w:p w14:paraId="4EF71891" w14:textId="77777777" w:rsidR="00C748F7" w:rsidRPr="0059762B" w:rsidRDefault="00C748F7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78765FB1" w14:textId="77777777" w:rsidR="00DC7F9E" w:rsidRPr="0059762B" w:rsidRDefault="00C748F7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Jesaja 62: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 1 </w:t>
      </w:r>
      <w:r w:rsidR="00DC7F9E" w:rsidRPr="0059762B">
        <w:rPr>
          <w:rFonts w:ascii="Tahoma" w:hAnsi="Tahoma" w:cs="Tahoma"/>
          <w:sz w:val="22"/>
          <w:szCs w:val="22"/>
          <w:lang w:val="nl-NL"/>
        </w:rPr>
        <w:t>–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 5</w:t>
      </w:r>
      <w:r w:rsidR="00DC7F9E" w:rsidRPr="0059762B">
        <w:rPr>
          <w:rFonts w:ascii="Tahoma" w:hAnsi="Tahoma" w:cs="Tahoma"/>
          <w:sz w:val="22"/>
          <w:szCs w:val="22"/>
          <w:lang w:val="nl-NL"/>
        </w:rPr>
        <w:t xml:space="preserve"> </w:t>
      </w:r>
      <w:r w:rsidR="00DC7F9E" w:rsidRPr="0059762B">
        <w:rPr>
          <w:rFonts w:ascii="Tahoma" w:hAnsi="Tahoma" w:cs="Tahoma"/>
          <w:i/>
          <w:iCs/>
          <w:sz w:val="22"/>
          <w:szCs w:val="22"/>
          <w:lang w:val="nl-NL"/>
        </w:rPr>
        <w:t>“Vreugde van God over de mensen”</w:t>
      </w:r>
    </w:p>
    <w:p w14:paraId="70421484" w14:textId="77777777" w:rsidR="0059762B" w:rsidRDefault="0059762B" w:rsidP="00DC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3219F8AD" w14:textId="77777777" w:rsidR="0059762B" w:rsidRPr="0059762B" w:rsidRDefault="00DC7F9E" w:rsidP="00DC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Lied 103e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: </w:t>
      </w: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“Bless the Lord, my soul”</w:t>
      </w:r>
    </w:p>
    <w:p w14:paraId="2965CDE8" w14:textId="77777777" w:rsidR="00D73661" w:rsidRPr="0059762B" w:rsidRDefault="00AA3CB0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Gemeente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: </w:t>
      </w:r>
      <w:r w:rsidR="00D73661" w:rsidRPr="0059762B">
        <w:rPr>
          <w:rFonts w:ascii="Tahoma" w:hAnsi="Tahoma" w:cs="Tahoma"/>
          <w:sz w:val="22"/>
          <w:szCs w:val="22"/>
          <w:lang w:val="nl-NL"/>
        </w:rPr>
        <w:t>Bless the Lord, my soul, and bless God’s holy name.</w:t>
      </w:r>
    </w:p>
    <w:p w14:paraId="4198F494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Bless the Lord, my soul, who leads me into life.</w:t>
      </w:r>
    </w:p>
    <w:p w14:paraId="23EBAD8E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236DE79F" w14:textId="77777777" w:rsidR="00D73661" w:rsidRPr="0059762B" w:rsidRDefault="00AA3CB0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Voorz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: </w:t>
      </w:r>
      <w:r w:rsidR="00D73661" w:rsidRPr="0059762B">
        <w:rPr>
          <w:rFonts w:ascii="Tahoma" w:hAnsi="Tahoma" w:cs="Tahoma"/>
          <w:sz w:val="22"/>
          <w:szCs w:val="22"/>
          <w:lang w:val="nl-NL"/>
        </w:rPr>
        <w:t>Hij vergeeft je alle schuld,</w:t>
      </w:r>
    </w:p>
    <w:p w14:paraId="4A5B79BB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Hij geneest al het leed dat je lijdt;</w:t>
      </w:r>
    </w:p>
    <w:p w14:paraId="3259D2E7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je leven koopt Hij vrij van het graf,</w:t>
      </w:r>
    </w:p>
    <w:p w14:paraId="3AFCA4D6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Hij omringt je met liefde en goedheid.</w:t>
      </w:r>
    </w:p>
    <w:p w14:paraId="094C7312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4E73E66" w14:textId="77777777" w:rsidR="00AA3CB0" w:rsidRPr="0059762B" w:rsidRDefault="00AA3CB0" w:rsidP="00A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Gemeente: Bless the Lord, my soul, and bless God’s holy name.</w:t>
      </w:r>
    </w:p>
    <w:p w14:paraId="4651A61F" w14:textId="77777777" w:rsidR="00AA3CB0" w:rsidRPr="0059762B" w:rsidRDefault="00AA3CB0" w:rsidP="00A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Bless the Lord, my soul, who leads me into life.</w:t>
      </w:r>
    </w:p>
    <w:p w14:paraId="455ECFA6" w14:textId="77777777" w:rsidR="00AA3CB0" w:rsidRPr="0059762B" w:rsidRDefault="00AA3CB0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150EBB8" w14:textId="77777777" w:rsidR="00D73661" w:rsidRPr="0059762B" w:rsidRDefault="00AA3CB0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Voorz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: </w:t>
      </w:r>
      <w:r w:rsidR="00D73661" w:rsidRPr="0059762B">
        <w:rPr>
          <w:rFonts w:ascii="Tahoma" w:hAnsi="Tahoma" w:cs="Tahoma"/>
          <w:sz w:val="22"/>
          <w:szCs w:val="22"/>
          <w:lang w:val="nl-NL"/>
        </w:rPr>
        <w:t>De Heer is barmhartig en genadig,</w:t>
      </w:r>
    </w:p>
    <w:p w14:paraId="786FD891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geduldig is Hij en groot is zijn liefde.</w:t>
      </w:r>
    </w:p>
    <w:p w14:paraId="75D43400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Hij behandelt ons niet naar onze zonden,</w:t>
      </w:r>
    </w:p>
    <w:p w14:paraId="68DBD19E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Hij vergeldt ons niet naar onze schuld.</w:t>
      </w:r>
    </w:p>
    <w:p w14:paraId="540590B6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748D68AF" w14:textId="77777777" w:rsidR="00AA3CB0" w:rsidRPr="0059762B" w:rsidRDefault="00AA3CB0" w:rsidP="00A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Gemeente</w:t>
      </w:r>
      <w:r w:rsidRPr="0059762B">
        <w:rPr>
          <w:rFonts w:ascii="Tahoma" w:hAnsi="Tahoma" w:cs="Tahoma"/>
          <w:sz w:val="22"/>
          <w:szCs w:val="22"/>
          <w:lang w:val="nl-NL"/>
        </w:rPr>
        <w:t>: Bless the Lord, my soul, and bless God’s holy name.</w:t>
      </w:r>
    </w:p>
    <w:p w14:paraId="6FF60838" w14:textId="77777777" w:rsidR="00AA3CB0" w:rsidRPr="0059762B" w:rsidRDefault="00AA3CB0" w:rsidP="00A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Bless the Lord, my soul, who leads me into life.</w:t>
      </w:r>
    </w:p>
    <w:p w14:paraId="4CA635EB" w14:textId="77777777" w:rsidR="00AA3CB0" w:rsidRPr="0059762B" w:rsidRDefault="00AA3CB0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F6F4FAA" w14:textId="77777777" w:rsidR="00D73661" w:rsidRPr="0059762B" w:rsidRDefault="00AA3CB0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Voorz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: </w:t>
      </w:r>
      <w:r w:rsidR="00D73661" w:rsidRPr="0059762B">
        <w:rPr>
          <w:rFonts w:ascii="Tahoma" w:hAnsi="Tahoma" w:cs="Tahoma"/>
          <w:sz w:val="22"/>
          <w:szCs w:val="22"/>
          <w:lang w:val="nl-NL"/>
        </w:rPr>
        <w:t>Zoals een vader van zijn kinderen houdt,</w:t>
      </w:r>
    </w:p>
    <w:p w14:paraId="0C4FF7B1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zo houdt Hij van allen die Hem aanbidden.</w:t>
      </w:r>
    </w:p>
    <w:p w14:paraId="72DDE6FD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De liefde van de Heer duurt eeuwig</w:t>
      </w:r>
    </w:p>
    <w:p w14:paraId="45F35FC3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voor wie Hem aanbidden.</w:t>
      </w:r>
    </w:p>
    <w:p w14:paraId="24AD8C64" w14:textId="77777777" w:rsidR="00DC7F9E" w:rsidRPr="0059762B" w:rsidRDefault="00DC7F9E" w:rsidP="00DC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30EF95EC" w14:textId="77777777" w:rsidR="00DC7F9E" w:rsidRPr="0059762B" w:rsidRDefault="00AA3CB0" w:rsidP="00DC7F9E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i/>
          <w:iCs/>
          <w:sz w:val="22"/>
          <w:szCs w:val="22"/>
          <w:lang w:val="nl-NL"/>
        </w:rPr>
        <w:t>Gemeente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: </w:t>
      </w:r>
      <w:r w:rsidR="00DC7F9E" w:rsidRPr="0059762B">
        <w:rPr>
          <w:rFonts w:ascii="Tahoma" w:hAnsi="Tahoma" w:cs="Tahoma"/>
          <w:sz w:val="22"/>
          <w:szCs w:val="22"/>
          <w:lang w:val="nl-NL"/>
        </w:rPr>
        <w:t>Prijs de Heer mijn ziel, en prijs zijn heil’ge naam</w:t>
      </w:r>
    </w:p>
    <w:p w14:paraId="72573E0C" w14:textId="77777777" w:rsidR="00DC7F9E" w:rsidRPr="0059762B" w:rsidRDefault="00DC7F9E" w:rsidP="00DC7F9E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Prijs de Heer mijn ziel, die mij het leven geeft</w:t>
      </w:r>
    </w:p>
    <w:p w14:paraId="17F43EDC" w14:textId="77777777" w:rsidR="0047372C" w:rsidRPr="0059762B" w:rsidRDefault="0047372C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/>
          <w:color w:val="141823"/>
          <w:sz w:val="22"/>
          <w:szCs w:val="22"/>
          <w:lang w:val="nl-NL"/>
        </w:rPr>
        <w:br/>
      </w:r>
      <w:r w:rsidR="00DC7F9E" w:rsidRPr="0059762B"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  <w:t>Johannes 2</w:t>
      </w:r>
      <w:r w:rsidR="00DC7F9E"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 xml:space="preserve">: 1 -12 </w:t>
      </w:r>
      <w:r w:rsidR="00DC7F9E" w:rsidRPr="0059762B">
        <w:rPr>
          <w:rFonts w:ascii="Tahoma" w:hAnsi="Tahoma" w:cs="Tahoma"/>
          <w:i/>
          <w:color w:val="141823"/>
          <w:sz w:val="22"/>
          <w:szCs w:val="22"/>
          <w:lang w:val="nl-NL"/>
        </w:rPr>
        <w:t>“Bruiloft te Kana”</w:t>
      </w:r>
    </w:p>
    <w:p w14:paraId="101C3200" w14:textId="77777777" w:rsidR="00DC7F9E" w:rsidRPr="0059762B" w:rsidRDefault="00DC7F9E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24B6E6B2" w14:textId="77777777" w:rsidR="00AB5B7D" w:rsidRPr="0059762B" w:rsidRDefault="00AB5B7D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iCs/>
          <w:color w:val="141823"/>
          <w:sz w:val="22"/>
          <w:szCs w:val="22"/>
          <w:lang w:val="nl-NL"/>
        </w:rPr>
        <w:t>Lied 839:</w:t>
      </w: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 xml:space="preserve"> 1, 2, en 4 </w:t>
      </w:r>
      <w:r w:rsidRPr="0059762B">
        <w:rPr>
          <w:rFonts w:ascii="Tahoma" w:hAnsi="Tahoma" w:cs="Tahoma"/>
          <w:i/>
          <w:color w:val="141823"/>
          <w:sz w:val="22"/>
          <w:szCs w:val="22"/>
          <w:lang w:val="nl-NL"/>
        </w:rPr>
        <w:t>“Ik danste die morgen”</w:t>
      </w:r>
    </w:p>
    <w:p w14:paraId="17BCF316" w14:textId="77777777" w:rsidR="00D73661" w:rsidRPr="0059762B" w:rsidRDefault="00D73661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46C66437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1 Ik danste die morgen toen de schepping begon,</w:t>
      </w:r>
    </w:p>
    <w:p w14:paraId="43FF67EC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danste de dans van de sterren, maan en zon,</w:t>
      </w:r>
    </w:p>
    <w:p w14:paraId="3842AFB0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de golvende velden en de deinende zee</w:t>
      </w:r>
    </w:p>
    <w:p w14:paraId="715ABC71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en alles wat ademt dat danste mee.</w:t>
      </w:r>
    </w:p>
    <w:p w14:paraId="40FC1C28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Dans, dans, en doe maar mee met mij.</w:t>
      </w:r>
    </w:p>
    <w:p w14:paraId="22D113F5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ben de heer van de dans, zegt Hij.</w:t>
      </w:r>
    </w:p>
    <w:p w14:paraId="49F76749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ga je voor, Ik haal ook jou erbij</w:t>
      </w:r>
    </w:p>
    <w:p w14:paraId="334227B9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want Ik ben de heer van de dans, zegt Hij.</w:t>
      </w:r>
    </w:p>
    <w:p w14:paraId="0BFAB3A2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2BCA1602" w14:textId="77777777" w:rsidR="0059762B" w:rsidRPr="0059762B" w:rsidRDefault="0059762B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02BB217F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2 De dans werd vergeten en het ritme verstoord;</w:t>
      </w:r>
    </w:p>
    <w:p w14:paraId="6000C5A6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het lied van de schepping werd zelden nog gehoord.</w:t>
      </w:r>
    </w:p>
    <w:p w14:paraId="18AB5A36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kwam hier op aarde om een gloednieuw begin,</w:t>
      </w:r>
    </w:p>
    <w:p w14:paraId="00B07920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in Betlehem zette de dans weer in.</w:t>
      </w:r>
    </w:p>
    <w:p w14:paraId="0D237A40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Dans, dans, en doe maar mee met mij.</w:t>
      </w:r>
    </w:p>
    <w:p w14:paraId="25159084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ben de heer van de dans, zegt Hij.</w:t>
      </w:r>
    </w:p>
    <w:p w14:paraId="4755DDD3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ga je voor, Ik haal ook jou erbij</w:t>
      </w:r>
    </w:p>
    <w:p w14:paraId="442BBCE2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want Ik ben de heer van de dans, zegt Hij.</w:t>
      </w:r>
    </w:p>
    <w:p w14:paraId="5CFA085C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</w:p>
    <w:p w14:paraId="7F1F9E97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4 De dans leek te breken, maar Ik deelde het brood.</w:t>
      </w:r>
    </w:p>
    <w:p w14:paraId="7B13F9A4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danste uit liefde veel sterker dan de dood.</w:t>
      </w:r>
    </w:p>
    <w:p w14:paraId="485D1345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Die liefde leeft in je nu Ik dans met jou,</w:t>
      </w:r>
    </w:p>
    <w:p w14:paraId="35B9204C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de dans van de schepping, de dans van trouw.</w:t>
      </w:r>
    </w:p>
    <w:p w14:paraId="1A18E279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Dans, dans, en doe maar mee met mij.</w:t>
      </w:r>
    </w:p>
    <w:p w14:paraId="47B4EDC9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ben de heer van de dans, zegt Hij.</w:t>
      </w:r>
    </w:p>
    <w:p w14:paraId="031309D8" w14:textId="77777777" w:rsidR="00D73661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Ik ga je voor, Ik haal ook jou erbij</w:t>
      </w:r>
    </w:p>
    <w:p w14:paraId="0C6D646F" w14:textId="77777777" w:rsidR="00AB5B7D" w:rsidRPr="0059762B" w:rsidRDefault="00D73661" w:rsidP="00D7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 w:val="22"/>
          <w:szCs w:val="22"/>
          <w:lang w:val="nl-NL"/>
        </w:rPr>
      </w:pPr>
      <w:r w:rsidRPr="0059762B">
        <w:rPr>
          <w:rFonts w:ascii="Tahoma" w:hAnsi="Tahoma" w:cs="Tahoma"/>
          <w:iCs/>
          <w:color w:val="141823"/>
          <w:sz w:val="22"/>
          <w:szCs w:val="22"/>
          <w:lang w:val="nl-NL"/>
        </w:rPr>
        <w:t>want Ik ben de heer van de dans, zegt Hij.</w:t>
      </w:r>
    </w:p>
    <w:p w14:paraId="5BB2BC4F" w14:textId="77777777" w:rsidR="00D73661" w:rsidRPr="0059762B" w:rsidRDefault="00D73661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72EF0631" w14:textId="77777777" w:rsidR="00A53C9E" w:rsidRPr="0059762B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 xml:space="preserve">Overweging </w:t>
      </w:r>
      <w:r w:rsidR="00A53C9E" w:rsidRPr="0059762B">
        <w:rPr>
          <w:rFonts w:ascii="Tahoma" w:hAnsi="Tahoma" w:cs="Tahoma"/>
          <w:b/>
          <w:bCs/>
          <w:sz w:val="22"/>
          <w:szCs w:val="22"/>
          <w:lang w:val="nl-NL"/>
        </w:rPr>
        <w:br/>
      </w:r>
    </w:p>
    <w:p w14:paraId="56CD7F1C" w14:textId="77777777" w:rsidR="00A4000C" w:rsidRPr="0059762B" w:rsidRDefault="00CA4E42" w:rsidP="00A4000C">
      <w:pPr>
        <w:tabs>
          <w:tab w:val="left" w:pos="0"/>
          <w:tab w:val="left" w:pos="567"/>
          <w:tab w:val="left" w:pos="1701"/>
          <w:tab w:val="left" w:pos="2268"/>
          <w:tab w:val="left" w:pos="3119"/>
          <w:tab w:val="left" w:pos="3686"/>
          <w:tab w:val="right" w:pos="7371"/>
        </w:tabs>
        <w:rPr>
          <w:rFonts w:ascii="Tahoma" w:hAnsi="Tahoma" w:cs="Tahoma"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Lied</w:t>
      </w:r>
      <w:r w:rsidR="00A4000C" w:rsidRPr="0059762B">
        <w:rPr>
          <w:rFonts w:ascii="Tahoma" w:hAnsi="Tahoma" w:cs="Tahoma"/>
          <w:b/>
          <w:bCs/>
          <w:sz w:val="22"/>
          <w:szCs w:val="22"/>
          <w:lang w:val="nl-NL"/>
        </w:rPr>
        <w:t xml:space="preserve"> 487:</w:t>
      </w:r>
      <w:r w:rsidR="00A4000C" w:rsidRPr="0059762B">
        <w:rPr>
          <w:rFonts w:ascii="Tahoma" w:hAnsi="Tahoma" w:cs="Tahoma"/>
          <w:sz w:val="22"/>
          <w:szCs w:val="22"/>
          <w:lang w:val="nl-NL"/>
        </w:rPr>
        <w:t xml:space="preserve"> 1 en 2</w:t>
      </w:r>
      <w:r w:rsidR="00A4000C" w:rsidRPr="0059762B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A4000C" w:rsidRPr="0059762B">
        <w:rPr>
          <w:rFonts w:ascii="Tahoma" w:hAnsi="Tahoma" w:cs="Tahoma"/>
          <w:bCs/>
          <w:i/>
          <w:iCs/>
          <w:sz w:val="22"/>
          <w:szCs w:val="22"/>
          <w:lang w:val="nl-NL"/>
        </w:rPr>
        <w:t>“De Heer heeft mij gezien”</w:t>
      </w:r>
      <w:r w:rsidR="00A4000C" w:rsidRPr="0059762B">
        <w:rPr>
          <w:rFonts w:ascii="Tahoma" w:hAnsi="Tahoma" w:cs="Tahoma"/>
          <w:bCs/>
          <w:sz w:val="22"/>
          <w:szCs w:val="22"/>
          <w:lang w:val="nl-NL"/>
        </w:rPr>
        <w:t xml:space="preserve"> </w:t>
      </w:r>
    </w:p>
    <w:p w14:paraId="24923203" w14:textId="77777777" w:rsidR="00A4000C" w:rsidRPr="0059762B" w:rsidRDefault="00A4000C" w:rsidP="00A4000C">
      <w:pPr>
        <w:widowControl w:val="0"/>
        <w:tabs>
          <w:tab w:val="left" w:pos="0"/>
          <w:tab w:val="left" w:pos="567"/>
          <w:tab w:val="left" w:pos="1701"/>
          <w:tab w:val="left" w:pos="2268"/>
          <w:tab w:val="left" w:pos="3119"/>
          <w:tab w:val="left" w:pos="3686"/>
          <w:tab w:val="right" w:pos="7371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nl-NL"/>
        </w:rPr>
      </w:pPr>
      <w:r w:rsidRPr="0059762B">
        <w:rPr>
          <w:rFonts w:ascii="Tahoma" w:hAnsi="Tahoma" w:cs="Tahoma"/>
          <w:color w:val="000000"/>
          <w:sz w:val="22"/>
          <w:szCs w:val="22"/>
          <w:lang w:val="nl-NL"/>
        </w:rPr>
        <w:t>(Uit: Liedboek van de Kerken)</w:t>
      </w:r>
    </w:p>
    <w:p w14:paraId="17955297" w14:textId="77777777" w:rsidR="00A4000C" w:rsidRPr="0059762B" w:rsidRDefault="00A4000C" w:rsidP="00A4000C">
      <w:pPr>
        <w:widowControl w:val="0"/>
        <w:tabs>
          <w:tab w:val="left" w:pos="0"/>
          <w:tab w:val="left" w:pos="567"/>
          <w:tab w:val="left" w:pos="1701"/>
          <w:tab w:val="left" w:pos="2268"/>
          <w:tab w:val="left" w:pos="3119"/>
          <w:tab w:val="left" w:pos="3686"/>
          <w:tab w:val="right" w:pos="7371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nl-NL"/>
        </w:rPr>
      </w:pPr>
    </w:p>
    <w:p w14:paraId="568E38DB" w14:textId="77777777" w:rsidR="00A4000C" w:rsidRPr="0059762B" w:rsidRDefault="00A4000C" w:rsidP="00A4000C">
      <w:pPr>
        <w:widowControl w:val="0"/>
        <w:tabs>
          <w:tab w:val="left" w:pos="0"/>
          <w:tab w:val="left" w:pos="567"/>
          <w:tab w:val="left" w:pos="1701"/>
          <w:tab w:val="left" w:pos="2268"/>
          <w:tab w:val="left" w:pos="3119"/>
          <w:tab w:val="left" w:pos="3686"/>
          <w:tab w:val="right" w:pos="7371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De Heer heeft mij gezien en onverwacht</w:t>
      </w:r>
      <w:r w:rsidRPr="0059762B">
        <w:rPr>
          <w:rFonts w:ascii="Tahoma" w:hAnsi="Tahoma" w:cs="Tahoma"/>
          <w:sz w:val="22"/>
          <w:szCs w:val="22"/>
          <w:lang w:val="nl-NL"/>
        </w:rPr>
        <w:br/>
        <w:t>ben ik opnieuw geboren en getogen.</w:t>
      </w:r>
      <w:r w:rsidRPr="0059762B">
        <w:rPr>
          <w:rFonts w:ascii="Tahoma" w:hAnsi="Tahoma" w:cs="Tahoma"/>
          <w:sz w:val="22"/>
          <w:szCs w:val="22"/>
          <w:lang w:val="nl-NL"/>
        </w:rPr>
        <w:br/>
        <w:t>Hij heeft mijn licht ontstoken in de nacht,</w:t>
      </w:r>
      <w:r w:rsidRPr="0059762B">
        <w:rPr>
          <w:rFonts w:ascii="Tahoma" w:hAnsi="Tahoma" w:cs="Tahoma"/>
          <w:sz w:val="22"/>
          <w:szCs w:val="22"/>
          <w:lang w:val="nl-NL"/>
        </w:rPr>
        <w:br/>
        <w:t>gaf mij een levend hart en nieuwe ogen.</w:t>
      </w:r>
      <w:r w:rsidRPr="0059762B">
        <w:rPr>
          <w:rFonts w:ascii="Tahoma" w:hAnsi="Tahoma" w:cs="Tahoma"/>
          <w:sz w:val="22"/>
          <w:szCs w:val="22"/>
          <w:lang w:val="nl-NL"/>
        </w:rPr>
        <w:br/>
        <w:t>Zo komt Hij steeds met stille overmacht</w:t>
      </w:r>
      <w:r w:rsidRPr="0059762B">
        <w:rPr>
          <w:rFonts w:ascii="Tahoma" w:hAnsi="Tahoma" w:cs="Tahoma"/>
          <w:sz w:val="22"/>
          <w:szCs w:val="22"/>
          <w:lang w:val="nl-NL"/>
        </w:rPr>
        <w:br/>
        <w:t>en zo neemt Hij voor lief mijn onvermogen.</w:t>
      </w:r>
      <w:r w:rsidRPr="0059762B">
        <w:rPr>
          <w:rFonts w:ascii="Tahoma" w:hAnsi="Tahoma" w:cs="Tahoma"/>
          <w:sz w:val="22"/>
          <w:szCs w:val="22"/>
          <w:lang w:val="nl-NL"/>
        </w:rPr>
        <w:br/>
      </w:r>
      <w:r w:rsidRPr="0059762B">
        <w:rPr>
          <w:rFonts w:ascii="Tahoma" w:hAnsi="Tahoma" w:cs="Tahoma"/>
          <w:sz w:val="22"/>
          <w:szCs w:val="22"/>
          <w:lang w:val="nl-NL"/>
        </w:rPr>
        <w:br/>
        <w:t>Hij doet met ons, Hij gaat ons in en uit.</w:t>
      </w:r>
      <w:r w:rsidRPr="0059762B">
        <w:rPr>
          <w:rFonts w:ascii="Tahoma" w:hAnsi="Tahoma" w:cs="Tahoma"/>
          <w:sz w:val="22"/>
          <w:szCs w:val="22"/>
          <w:lang w:val="nl-NL"/>
        </w:rPr>
        <w:br/>
        <w:t>Heeft in zijn handen onze naam geschreven.</w:t>
      </w:r>
      <w:r w:rsidRPr="0059762B">
        <w:rPr>
          <w:rFonts w:ascii="Tahoma" w:hAnsi="Tahoma" w:cs="Tahoma"/>
          <w:sz w:val="22"/>
          <w:szCs w:val="22"/>
          <w:lang w:val="nl-NL"/>
        </w:rPr>
        <w:br/>
        <w:t>De Heer wil ons bewonen als zijn huis,</w:t>
      </w:r>
      <w:r w:rsidRPr="0059762B">
        <w:rPr>
          <w:rFonts w:ascii="Tahoma" w:hAnsi="Tahoma" w:cs="Tahoma"/>
          <w:sz w:val="22"/>
          <w:szCs w:val="22"/>
          <w:lang w:val="nl-NL"/>
        </w:rPr>
        <w:br/>
        <w:t>plant als een boom in ons zijn eigen leven,</w:t>
      </w:r>
      <w:r w:rsidRPr="0059762B">
        <w:rPr>
          <w:rFonts w:ascii="Tahoma" w:hAnsi="Tahoma" w:cs="Tahoma"/>
          <w:sz w:val="22"/>
          <w:szCs w:val="22"/>
          <w:lang w:val="nl-NL"/>
        </w:rPr>
        <w:br/>
        <w:t>wil met ons spelen, neemt ons tot zijn bruid</w:t>
      </w:r>
      <w:r w:rsidRPr="0059762B">
        <w:rPr>
          <w:rFonts w:ascii="Tahoma" w:hAnsi="Tahoma" w:cs="Tahoma"/>
          <w:sz w:val="22"/>
          <w:szCs w:val="22"/>
          <w:lang w:val="nl-NL"/>
        </w:rPr>
        <w:br/>
        <w:t>en wat wij zijn, Hij heeft het ons gegeven.</w:t>
      </w:r>
    </w:p>
    <w:p w14:paraId="292806C5" w14:textId="77777777" w:rsidR="00584FF3" w:rsidRPr="0059762B" w:rsidRDefault="00A4000C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color w:val="FF0000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</w:t>
      </w:r>
    </w:p>
    <w:p w14:paraId="7F988BE7" w14:textId="77777777" w:rsidR="00B37BAF" w:rsidRPr="0059762B" w:rsidRDefault="00B37BAF" w:rsidP="00B37BAF">
      <w:pPr>
        <w:rPr>
          <w:rFonts w:ascii="Tahoma" w:hAnsi="Tahoma" w:cs="Tahoma"/>
          <w:sz w:val="22"/>
          <w:szCs w:val="22"/>
          <w:lang w:val="nl-NL"/>
        </w:rPr>
      </w:pPr>
    </w:p>
    <w:p w14:paraId="1A3C230B" w14:textId="77777777" w:rsidR="00B37BAF" w:rsidRPr="0059762B" w:rsidRDefault="00B37BAF" w:rsidP="00B37BAF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Collecte</w:t>
      </w:r>
    </w:p>
    <w:p w14:paraId="101915DF" w14:textId="77777777" w:rsidR="00584FF3" w:rsidRPr="0059762B" w:rsidRDefault="00B37BAF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 xml:space="preserve">                                                        </w:t>
      </w:r>
    </w:p>
    <w:p w14:paraId="2D68BA52" w14:textId="77777777" w:rsidR="00487BAE" w:rsidRPr="0059762B" w:rsidRDefault="00584FF3" w:rsidP="00F57628">
      <w:pPr>
        <w:pStyle w:val="Geenafstand"/>
        <w:spacing w:line="360" w:lineRule="auto"/>
        <w:rPr>
          <w:rFonts w:ascii="Tahoma" w:hAnsi="Tahoma" w:cs="Tahoma"/>
          <w:b/>
          <w:bCs/>
          <w:color w:val="FF0000"/>
        </w:rPr>
      </w:pPr>
      <w:r w:rsidRPr="0059762B">
        <w:rPr>
          <w:rFonts w:ascii="Tahoma" w:hAnsi="Tahoma" w:cs="Tahoma"/>
          <w:b/>
          <w:bCs/>
        </w:rPr>
        <w:t xml:space="preserve">Gebeden </w:t>
      </w:r>
      <w:r w:rsidR="00670FA6" w:rsidRPr="0059762B">
        <w:rPr>
          <w:rFonts w:ascii="Tahoma" w:hAnsi="Tahoma" w:cs="Tahoma"/>
          <w:b/>
          <w:bCs/>
        </w:rPr>
        <w:t xml:space="preserve"> - Stil Gebed – Onze Vader</w:t>
      </w:r>
      <w:r w:rsidR="00487BAE" w:rsidRPr="0059762B">
        <w:rPr>
          <w:rFonts w:ascii="Tahoma" w:hAnsi="Tahoma" w:cs="Tahoma"/>
          <w:b/>
          <w:bCs/>
        </w:rPr>
        <w:t xml:space="preserve"> (gesproken)</w:t>
      </w:r>
    </w:p>
    <w:p w14:paraId="25C09902" w14:textId="77777777" w:rsidR="00396958" w:rsidRPr="0059762B" w:rsidRDefault="00D270D6" w:rsidP="00333536">
      <w:pPr>
        <w:pStyle w:val="Geenafstand"/>
        <w:spacing w:line="360" w:lineRule="auto"/>
        <w:ind w:firstLine="708"/>
        <w:rPr>
          <w:rFonts w:ascii="Tahoma" w:hAnsi="Tahoma" w:cs="Tahoma"/>
        </w:rPr>
      </w:pPr>
      <w:r w:rsidRPr="0059762B">
        <w:rPr>
          <w:rFonts w:ascii="Tahoma" w:hAnsi="Tahoma" w:cs="Tahoma"/>
        </w:rPr>
        <w:t xml:space="preserve">Na iedere gebedsintentie </w:t>
      </w:r>
      <w:r w:rsidR="00396958" w:rsidRPr="0059762B">
        <w:rPr>
          <w:rFonts w:ascii="Tahoma" w:hAnsi="Tahoma" w:cs="Tahoma"/>
        </w:rPr>
        <w:t xml:space="preserve">lied </w:t>
      </w:r>
      <w:r w:rsidRPr="0059762B">
        <w:rPr>
          <w:rFonts w:ascii="Tahoma" w:hAnsi="Tahoma" w:cs="Tahoma"/>
        </w:rPr>
        <w:t>368</w:t>
      </w:r>
    </w:p>
    <w:p w14:paraId="68BAA48F" w14:textId="77777777" w:rsidR="00AA3CB0" w:rsidRPr="0059762B" w:rsidRDefault="00AA3CB0" w:rsidP="00333536">
      <w:pPr>
        <w:pStyle w:val="Geenafstand"/>
        <w:spacing w:line="360" w:lineRule="auto"/>
        <w:ind w:firstLine="708"/>
        <w:rPr>
          <w:rFonts w:ascii="Tahoma" w:hAnsi="Tahoma" w:cs="Tahoma"/>
        </w:rPr>
      </w:pPr>
      <w:r w:rsidRPr="0059762B">
        <w:rPr>
          <w:rFonts w:ascii="Tahoma" w:hAnsi="Tahoma" w:cs="Tahoma"/>
        </w:rPr>
        <w:tab/>
        <w:t>‘Kom, Heer, en wacht niet langer.’</w:t>
      </w:r>
    </w:p>
    <w:p w14:paraId="5B48030D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Onze Vader die in de hemel zijt,</w:t>
      </w:r>
    </w:p>
    <w:p w14:paraId="74A9E249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Uw naam worde geheiligd.</w:t>
      </w:r>
    </w:p>
    <w:p w14:paraId="345AFF2F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Uw koninkrijk kome,</w:t>
      </w:r>
    </w:p>
    <w:p w14:paraId="21FC80DF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Uw wil geschiede, op aarde zoals in de hemel.</w:t>
      </w:r>
    </w:p>
    <w:p w14:paraId="6EE8B9D5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Geef ons heden ons dagelijks brood.</w:t>
      </w:r>
    </w:p>
    <w:p w14:paraId="712E23E0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En vergeef ons onze schulden</w:t>
      </w:r>
    </w:p>
    <w:p w14:paraId="12234030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zoals ook wij onze schuldenaars vergeven.</w:t>
      </w:r>
    </w:p>
    <w:p w14:paraId="6D6235FF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En leid ons niet in verzoeking,</w:t>
      </w:r>
    </w:p>
    <w:p w14:paraId="6BBE5931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maar verlos ons van de boze.</w:t>
      </w:r>
    </w:p>
    <w:p w14:paraId="007099D3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Want van U is het koninkrijk</w:t>
      </w:r>
    </w:p>
    <w:p w14:paraId="7AC9F237" w14:textId="77777777" w:rsidR="00962F52" w:rsidRPr="0059762B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en de kracht</w:t>
      </w:r>
      <w:r w:rsidRPr="0059762B">
        <w:rPr>
          <w:rFonts w:ascii="Tahoma" w:hAnsi="Tahoma" w:cs="Tahoma"/>
          <w:sz w:val="22"/>
          <w:szCs w:val="22"/>
          <w:lang w:val="nl-NL"/>
        </w:rPr>
        <w:br/>
        <w:t>en de heerlijkheid</w:t>
      </w:r>
      <w:r w:rsidRPr="0059762B">
        <w:rPr>
          <w:rFonts w:ascii="Tahoma" w:hAnsi="Tahoma" w:cs="Tahoma"/>
          <w:sz w:val="22"/>
          <w:szCs w:val="22"/>
          <w:lang w:val="nl-NL"/>
        </w:rPr>
        <w:br/>
        <w:t>in eeuwigheid, Amen</w:t>
      </w:r>
    </w:p>
    <w:p w14:paraId="305E1B86" w14:textId="77777777" w:rsidR="00962F52" w:rsidRPr="0059762B" w:rsidRDefault="00962F52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2552A625" w14:textId="77777777" w:rsidR="001E2481" w:rsidRPr="0059762B" w:rsidRDefault="001E2481" w:rsidP="00584FF3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</w:t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  <w:r w:rsidRPr="0059762B">
        <w:rPr>
          <w:rFonts w:ascii="Tahoma" w:hAnsi="Tahoma" w:cs="Tahoma"/>
          <w:sz w:val="22"/>
          <w:szCs w:val="22"/>
          <w:lang w:val="nl-NL"/>
        </w:rPr>
        <w:tab/>
      </w:r>
    </w:p>
    <w:p w14:paraId="6EBC9156" w14:textId="3BBDF4E6" w:rsidR="00A4000C" w:rsidRPr="0059762B" w:rsidRDefault="00A4000C" w:rsidP="00A4000C">
      <w:pPr>
        <w:rPr>
          <w:rFonts w:ascii="Tahoma" w:hAnsi="Tahoma" w:cs="Tahoma"/>
          <w:b/>
          <w:bCs/>
          <w:sz w:val="22"/>
          <w:szCs w:val="22"/>
          <w:lang w:val="nl-NL" w:eastAsia="en-US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 w:eastAsia="en-US"/>
        </w:rPr>
        <w:t>Vrede</w:t>
      </w:r>
      <w:r w:rsidR="00127DCD" w:rsidRPr="0059762B">
        <w:rPr>
          <w:rFonts w:ascii="Tahoma" w:hAnsi="Tahoma" w:cs="Tahoma"/>
          <w:b/>
          <w:bCs/>
          <w:sz w:val="22"/>
          <w:szCs w:val="22"/>
          <w:lang w:val="nl-NL" w:eastAsia="en-US"/>
        </w:rPr>
        <w:t>s</w:t>
      </w:r>
      <w:r w:rsidRPr="0059762B">
        <w:rPr>
          <w:rFonts w:ascii="Tahoma" w:hAnsi="Tahoma" w:cs="Tahoma"/>
          <w:b/>
          <w:bCs/>
          <w:sz w:val="22"/>
          <w:szCs w:val="22"/>
          <w:lang w:val="nl-NL" w:eastAsia="en-US"/>
        </w:rPr>
        <w:t xml:space="preserve">groet en vredeslied: </w:t>
      </w:r>
      <w:r w:rsidR="00BC5183" w:rsidRPr="0059762B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23123E1D" wp14:editId="01808D6B">
            <wp:extent cx="4770120" cy="1798320"/>
            <wp:effectExtent l="0" t="0" r="0" b="0"/>
            <wp:docPr id="2" name="Afbeelding 5" descr="A close-up of a music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 close-up of a music instr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07D69" w14:textId="77777777" w:rsidR="00A4000C" w:rsidRPr="0059762B" w:rsidRDefault="00A4000C" w:rsidP="00A4000C">
      <w:pPr>
        <w:rPr>
          <w:rFonts w:ascii="Tahoma" w:hAnsi="Tahoma" w:cs="Tahoma"/>
          <w:bCs/>
          <w:sz w:val="22"/>
          <w:szCs w:val="22"/>
          <w:lang w:val="nl-NL"/>
        </w:rPr>
      </w:pPr>
    </w:p>
    <w:p w14:paraId="20781803" w14:textId="77777777" w:rsidR="00A4000C" w:rsidRPr="0059762B" w:rsidRDefault="00A4000C" w:rsidP="00A4000C">
      <w:pPr>
        <w:rPr>
          <w:rFonts w:ascii="Tahoma" w:eastAsia="Calibri" w:hAnsi="Tahoma" w:cs="Tahoma"/>
          <w:sz w:val="22"/>
          <w:szCs w:val="22"/>
          <w:lang w:val="nl-NL" w:eastAsia="en-US"/>
        </w:rPr>
      </w:pPr>
      <w:r w:rsidRPr="0059762B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                                     </w:t>
      </w:r>
      <w:r w:rsidRPr="0059762B">
        <w:rPr>
          <w:rFonts w:ascii="Tahoma" w:hAnsi="Tahoma" w:cs="Tahoma"/>
          <w:bCs/>
          <w:i/>
          <w:iCs/>
          <w:sz w:val="22"/>
          <w:szCs w:val="22"/>
          <w:lang w:val="nl-NL"/>
        </w:rPr>
        <w:t>(gemeente gaat staan)</w:t>
      </w:r>
    </w:p>
    <w:p w14:paraId="3A3DF006" w14:textId="77777777" w:rsidR="0059762B" w:rsidRDefault="0059762B" w:rsidP="00DC3EF7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752DF436" w14:textId="77777777" w:rsidR="00A4000C" w:rsidRPr="0059762B" w:rsidRDefault="00AB5B7D" w:rsidP="00DC3EF7">
      <w:pPr>
        <w:rPr>
          <w:rFonts w:ascii="Tahoma" w:hAnsi="Tahoma" w:cs="Tahoma"/>
          <w:i/>
          <w:i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lastRenderedPageBreak/>
        <w:t>Slotlied</w:t>
      </w:r>
      <w:r w:rsidR="00A4000C" w:rsidRPr="0059762B">
        <w:rPr>
          <w:rFonts w:ascii="Tahoma" w:hAnsi="Tahoma" w:cs="Tahoma"/>
          <w:b/>
          <w:bCs/>
          <w:sz w:val="22"/>
          <w:szCs w:val="22"/>
          <w:lang w:val="nl-NL"/>
        </w:rPr>
        <w:t xml:space="preserve"> 791:</w:t>
      </w:r>
      <w:r w:rsidR="00A4000C" w:rsidRPr="0059762B">
        <w:rPr>
          <w:rFonts w:ascii="Tahoma" w:hAnsi="Tahoma" w:cs="Tahoma"/>
          <w:sz w:val="22"/>
          <w:szCs w:val="22"/>
          <w:lang w:val="nl-NL"/>
        </w:rPr>
        <w:t xml:space="preserve"> 1, 2, 4 en 6 </w:t>
      </w:r>
      <w:r w:rsidR="00A4000C" w:rsidRPr="0059762B">
        <w:rPr>
          <w:rFonts w:ascii="Tahoma" w:hAnsi="Tahoma" w:cs="Tahoma"/>
          <w:i/>
          <w:iCs/>
          <w:sz w:val="22"/>
          <w:szCs w:val="22"/>
          <w:lang w:val="nl-NL"/>
        </w:rPr>
        <w:t>“Liefde, eenmaal uitgesproken”</w:t>
      </w:r>
    </w:p>
    <w:p w14:paraId="7EFEBA3E" w14:textId="77777777" w:rsidR="000468DC" w:rsidRPr="0059762B" w:rsidRDefault="000468DC" w:rsidP="00DC3EF7">
      <w:pPr>
        <w:rPr>
          <w:rFonts w:ascii="Tahoma" w:hAnsi="Tahoma" w:cs="Tahoma"/>
          <w:i/>
          <w:iCs/>
          <w:sz w:val="22"/>
          <w:szCs w:val="22"/>
          <w:lang w:val="nl-NL"/>
        </w:rPr>
      </w:pPr>
    </w:p>
    <w:p w14:paraId="0D3BDBD4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1 Liefde, eenmaal uitgesproken</w:t>
      </w:r>
    </w:p>
    <w:p w14:paraId="4C6D1EDE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als uw woord van het begin,</w:t>
      </w:r>
    </w:p>
    <w:p w14:paraId="11461619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liefde, wil ons overkomen</w:t>
      </w:r>
    </w:p>
    <w:p w14:paraId="48CA82B1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als geheim en zegening.</w:t>
      </w:r>
    </w:p>
    <w:p w14:paraId="1C049054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</w:p>
    <w:p w14:paraId="762199B0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2 Liefde, die ons hebt geschapen,</w:t>
      </w:r>
    </w:p>
    <w:p w14:paraId="0211F777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vonk waarmee Gij zelf ons raakt,</w:t>
      </w:r>
    </w:p>
    <w:p w14:paraId="064F53E5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alles overwinnend wapen,</w:t>
      </w:r>
    </w:p>
    <w:p w14:paraId="2C522C7F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laatste woord dat vrede maakt.</w:t>
      </w:r>
    </w:p>
    <w:p w14:paraId="6781C65D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</w:p>
    <w:p w14:paraId="78A3BE41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4 Liefde waagt zichzelf te geven,</w:t>
      </w:r>
    </w:p>
    <w:p w14:paraId="3CC6AB51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ademt op van goede trouw.</w:t>
      </w:r>
    </w:p>
    <w:p w14:paraId="2CA704E4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Liefde houdt ons in het leven, –</w:t>
      </w:r>
    </w:p>
    <w:p w14:paraId="1E7356BA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daarop hebt Gij ons gebouwd.</w:t>
      </w:r>
    </w:p>
    <w:p w14:paraId="49D2E461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</w:p>
    <w:p w14:paraId="3A9029AA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6 Liefde boven alle liefde,</w:t>
      </w:r>
    </w:p>
    <w:p w14:paraId="479B4316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die zich als de hemel welft</w:t>
      </w:r>
    </w:p>
    <w:p w14:paraId="2A698526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over ons: wil ons genezen,</w:t>
      </w:r>
    </w:p>
    <w:p w14:paraId="2D25DAB2" w14:textId="77777777" w:rsidR="000468DC" w:rsidRPr="0059762B" w:rsidRDefault="000468DC" w:rsidP="000468DC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>bron van liefde, liefde zelf!</w:t>
      </w:r>
    </w:p>
    <w:p w14:paraId="2043BAFA" w14:textId="77777777" w:rsidR="00AB5B7D" w:rsidRPr="0059762B" w:rsidRDefault="00AB5B7D" w:rsidP="00DC3EF7">
      <w:pPr>
        <w:rPr>
          <w:rFonts w:ascii="Tahoma" w:hAnsi="Tahoma" w:cs="Tahoma"/>
          <w:sz w:val="22"/>
          <w:szCs w:val="22"/>
          <w:lang w:val="nl-NL"/>
        </w:rPr>
      </w:pPr>
    </w:p>
    <w:p w14:paraId="6168DA44" w14:textId="77777777" w:rsidR="002B4400" w:rsidRPr="0059762B" w:rsidRDefault="002B4400" w:rsidP="00DC3EF7">
      <w:pPr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Zegen</w:t>
      </w:r>
      <w:r w:rsidRPr="0059762B">
        <w:rPr>
          <w:rFonts w:ascii="Tahoma" w:hAnsi="Tahoma" w:cs="Tahoma"/>
          <w:sz w:val="22"/>
          <w:szCs w:val="22"/>
          <w:lang w:val="nl-NL"/>
        </w:rPr>
        <w:t xml:space="preserve"> (samen uitgesproken)</w:t>
      </w:r>
    </w:p>
    <w:p w14:paraId="0E8A4D8E" w14:textId="77777777" w:rsidR="002B4400" w:rsidRPr="0059762B" w:rsidRDefault="002B4400" w:rsidP="002B4400">
      <w:pPr>
        <w:pStyle w:val="Default"/>
        <w:rPr>
          <w:rFonts w:ascii="Tahoma" w:hAnsi="Tahoma" w:cs="Tahoma"/>
          <w:sz w:val="22"/>
          <w:szCs w:val="22"/>
        </w:rPr>
      </w:pPr>
    </w:p>
    <w:p w14:paraId="6ACDF4CF" w14:textId="77777777" w:rsidR="002B4400" w:rsidRPr="0059762B" w:rsidRDefault="002B4400" w:rsidP="002B44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 xml:space="preserve">Dat de liefde van God </w:t>
      </w:r>
    </w:p>
    <w:p w14:paraId="7A359A30" w14:textId="77777777" w:rsidR="002B4400" w:rsidRPr="0059762B" w:rsidRDefault="002B4400" w:rsidP="002B44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>onze dagen vult</w:t>
      </w:r>
    </w:p>
    <w:p w14:paraId="75692057" w14:textId="77777777" w:rsidR="002B4400" w:rsidRPr="0059762B" w:rsidRDefault="002B4400" w:rsidP="002B44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 xml:space="preserve">dat het leven van Jezus </w:t>
      </w:r>
    </w:p>
    <w:p w14:paraId="5D0AA204" w14:textId="77777777" w:rsidR="002B4400" w:rsidRPr="0059762B" w:rsidRDefault="002B4400" w:rsidP="002B4400">
      <w:pPr>
        <w:pStyle w:val="Default"/>
        <w:rPr>
          <w:rFonts w:ascii="Tahoma" w:hAnsi="Tahoma" w:cs="Tahoma"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 xml:space="preserve">vrede legt in ons hart en onze handen </w:t>
      </w:r>
    </w:p>
    <w:p w14:paraId="7BF64964" w14:textId="77777777" w:rsidR="002B4400" w:rsidRPr="0059762B" w:rsidRDefault="002B4400" w:rsidP="002B44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>dat de Geest van God</w:t>
      </w:r>
    </w:p>
    <w:p w14:paraId="326A8EA5" w14:textId="77777777" w:rsidR="002B4400" w:rsidRPr="0059762B" w:rsidRDefault="002B4400" w:rsidP="002B44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 xml:space="preserve">ons blijft bewegen en blijft dragen </w:t>
      </w:r>
    </w:p>
    <w:p w14:paraId="3CEF1999" w14:textId="77777777" w:rsidR="002B4400" w:rsidRPr="0059762B" w:rsidRDefault="002B4400" w:rsidP="002B4400">
      <w:pPr>
        <w:pStyle w:val="Default"/>
        <w:rPr>
          <w:rFonts w:ascii="Tahoma" w:hAnsi="Tahoma" w:cs="Tahoma"/>
          <w:sz w:val="22"/>
          <w:szCs w:val="22"/>
        </w:rPr>
      </w:pPr>
    </w:p>
    <w:p w14:paraId="3BB5CB43" w14:textId="77777777" w:rsidR="002B4400" w:rsidRPr="0059762B" w:rsidRDefault="002B4400" w:rsidP="002B4400">
      <w:pPr>
        <w:pStyle w:val="Default"/>
        <w:rPr>
          <w:rFonts w:ascii="Tahoma" w:hAnsi="Tahoma" w:cs="Tahoma"/>
          <w:sz w:val="22"/>
          <w:szCs w:val="22"/>
        </w:rPr>
      </w:pPr>
      <w:r w:rsidRPr="0059762B">
        <w:rPr>
          <w:rFonts w:ascii="Tahoma" w:hAnsi="Tahoma" w:cs="Tahoma"/>
          <w:b/>
          <w:bCs/>
          <w:sz w:val="22"/>
          <w:szCs w:val="22"/>
        </w:rPr>
        <w:t xml:space="preserve">zo zegene ons </w:t>
      </w:r>
    </w:p>
    <w:p w14:paraId="4843AA86" w14:textId="77777777" w:rsidR="002B4400" w:rsidRPr="0059762B" w:rsidRDefault="002B4400" w:rsidP="002B4400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 xml:space="preserve">de Vader, de Zoon en de Heilige Geest </w:t>
      </w:r>
    </w:p>
    <w:p w14:paraId="66F1A0B5" w14:textId="77777777" w:rsidR="002B4400" w:rsidRPr="0059762B" w:rsidRDefault="002B4400" w:rsidP="002B4400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5EAF2B46" w14:textId="77777777" w:rsidR="002B4400" w:rsidRPr="0059762B" w:rsidRDefault="002B4400" w:rsidP="00127DCD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AMEN (samen zingen)</w:t>
      </w:r>
    </w:p>
    <w:p w14:paraId="011C0F60" w14:textId="77777777" w:rsidR="00127DCD" w:rsidRPr="0059762B" w:rsidRDefault="00127DCD" w:rsidP="00127DCD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2C867B6A" w14:textId="77777777" w:rsidR="00127DCD" w:rsidRPr="0059762B" w:rsidRDefault="00127DCD" w:rsidP="00127DCD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59762B">
        <w:rPr>
          <w:rFonts w:ascii="Tahoma" w:hAnsi="Tahoma" w:cs="Tahoma"/>
          <w:b/>
          <w:bCs/>
          <w:sz w:val="22"/>
          <w:szCs w:val="22"/>
          <w:lang w:val="nl-NL"/>
        </w:rPr>
        <w:t>Muziek</w:t>
      </w:r>
    </w:p>
    <w:p w14:paraId="3E396B6C" w14:textId="77777777" w:rsidR="002035D1" w:rsidRPr="0059762B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* * * * * </w:t>
      </w:r>
    </w:p>
    <w:p w14:paraId="3BDAF260" w14:textId="77777777" w:rsidR="0059762B" w:rsidRPr="0059762B" w:rsidRDefault="002035D1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lastRenderedPageBreak/>
        <w:br/>
      </w:r>
    </w:p>
    <w:p w14:paraId="599130D4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320B1AB2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6F0BE4CB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3655408C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7F9A1DFC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567D58A9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21BF3F03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40E113FB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15C85F60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42FF9B86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62FE3F9D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4EDB655E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51CCA03D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322C1CE0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615C999C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387DE684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51011E8F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32FE2E2A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5C3DCF68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4A4AB3EE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2EE58190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35A82B75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0F97FF8C" w14:textId="77777777" w:rsidR="0059762B" w:rsidRPr="0059762B" w:rsidRDefault="0059762B" w:rsidP="0059762B">
      <w:pPr>
        <w:rPr>
          <w:rFonts w:ascii="Tahoma" w:hAnsi="Tahoma" w:cs="Tahoma"/>
          <w:sz w:val="22"/>
          <w:szCs w:val="22"/>
          <w:lang w:val="nl-NL"/>
        </w:rPr>
      </w:pPr>
    </w:p>
    <w:p w14:paraId="553361BE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2F39A598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51927D74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7BE39EAF" w14:textId="77777777" w:rsidR="0059762B" w:rsidRPr="0059762B" w:rsidRDefault="0059762B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</w:p>
    <w:p w14:paraId="664B8DB8" w14:textId="77777777" w:rsidR="002035D1" w:rsidRPr="0059762B" w:rsidRDefault="002035D1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Reacties op de viering zijn welkom in de doos in de hal óf via het adres:: </w:t>
      </w:r>
      <w:r w:rsidRPr="0059762B">
        <w:rPr>
          <w:rFonts w:ascii="Tahoma" w:hAnsi="Tahoma" w:cs="Tahoma"/>
          <w:i/>
          <w:sz w:val="22"/>
          <w:szCs w:val="22"/>
          <w:lang w:val="nl-NL"/>
        </w:rPr>
        <w:t xml:space="preserve">   </w:t>
      </w:r>
      <w:hyperlink r:id="rId11" w:history="1">
        <w:r w:rsidRPr="0059762B">
          <w:rPr>
            <w:rStyle w:val="Hyperlink"/>
            <w:rFonts w:ascii="Tahoma" w:hAnsi="Tahoma" w:cs="Tahoma"/>
            <w:i/>
            <w:sz w:val="22"/>
            <w:szCs w:val="22"/>
            <w:lang w:val="nl-NL"/>
          </w:rPr>
          <w:t>reactieviering@pknhuissen.nl</w:t>
        </w:r>
      </w:hyperlink>
      <w:r w:rsidRPr="0059762B">
        <w:rPr>
          <w:rFonts w:ascii="Tahoma" w:hAnsi="Tahoma" w:cs="Tahoma"/>
          <w:i/>
          <w:sz w:val="22"/>
          <w:szCs w:val="22"/>
          <w:lang w:val="nl-NL"/>
        </w:rPr>
        <w:t xml:space="preserve">.  </w:t>
      </w:r>
      <w:r w:rsidRPr="0059762B">
        <w:rPr>
          <w:rFonts w:ascii="Tahoma" w:hAnsi="Tahoma" w:cs="Tahoma"/>
          <w:i/>
          <w:sz w:val="22"/>
          <w:szCs w:val="22"/>
          <w:lang w:val="nl-NL"/>
        </w:rPr>
        <w:br/>
      </w:r>
      <w:r w:rsidRPr="0059762B">
        <w:rPr>
          <w:rFonts w:ascii="Tahoma" w:hAnsi="Tahoma" w:cs="Tahoma"/>
          <w:sz w:val="22"/>
          <w:szCs w:val="22"/>
          <w:lang w:val="nl-NL"/>
        </w:rPr>
        <w:t>In de werkgroep VIEREN worden deze besproken en wordt  er gekeken</w:t>
      </w:r>
    </w:p>
    <w:p w14:paraId="7B88A647" w14:textId="77777777" w:rsidR="0052222F" w:rsidRPr="00A4000C" w:rsidRDefault="002035D1" w:rsidP="00FD727D">
      <w:pPr>
        <w:jc w:val="center"/>
        <w:rPr>
          <w:rFonts w:ascii="Tahoma" w:hAnsi="Tahoma" w:cs="Tahoma"/>
          <w:sz w:val="20"/>
          <w:lang w:val="nl-NL"/>
        </w:rPr>
      </w:pPr>
      <w:r w:rsidRPr="0059762B">
        <w:rPr>
          <w:rFonts w:ascii="Tahoma" w:hAnsi="Tahoma" w:cs="Tahoma"/>
          <w:sz w:val="22"/>
          <w:szCs w:val="22"/>
          <w:lang w:val="nl-NL"/>
        </w:rPr>
        <w:t xml:space="preserve"> hoe we</w:t>
      </w:r>
      <w:r w:rsidRPr="00A4000C">
        <w:rPr>
          <w:rFonts w:ascii="Tahoma" w:hAnsi="Tahoma" w:cs="Tahoma"/>
          <w:sz w:val="20"/>
          <w:lang w:val="nl-NL"/>
        </w:rPr>
        <w:t xml:space="preserve"> daarmee  onze vieringen kunnen  ‘verbeteren’</w:t>
      </w:r>
    </w:p>
    <w:sectPr w:rsidR="0052222F" w:rsidRPr="00A4000C" w:rsidSect="0059762B">
      <w:headerReference w:type="even" r:id="rId12"/>
      <w:headerReference w:type="default" r:id="rId13"/>
      <w:footerReference w:type="default" r:id="rId14"/>
      <w:pgSz w:w="8419" w:h="11906" w:orient="landscape"/>
      <w:pgMar w:top="567" w:right="816" w:bottom="851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BAFC" w14:textId="77777777" w:rsidR="002B7EC4" w:rsidRDefault="002B7EC4" w:rsidP="00AD31E4">
      <w:r>
        <w:separator/>
      </w:r>
    </w:p>
  </w:endnote>
  <w:endnote w:type="continuationSeparator" w:id="0">
    <w:p w14:paraId="6B44182E" w14:textId="77777777" w:rsidR="002B7EC4" w:rsidRDefault="002B7EC4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5B62" w14:textId="6A4F90E9" w:rsidR="00E02329" w:rsidRDefault="00BC5183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FD1601" wp14:editId="0DA0BBC1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6B0A" w14:textId="77777777" w:rsidR="002B7EC4" w:rsidRDefault="002B7EC4" w:rsidP="00AD31E4">
      <w:r>
        <w:separator/>
      </w:r>
    </w:p>
  </w:footnote>
  <w:footnote w:type="continuationSeparator" w:id="0">
    <w:p w14:paraId="57A2D6AE" w14:textId="77777777" w:rsidR="002B7EC4" w:rsidRDefault="002B7EC4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D035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9762B">
      <w:rPr>
        <w:rStyle w:val="Paginanummer"/>
      </w:rPr>
      <w:fldChar w:fldCharType="separate"/>
    </w:r>
    <w:r w:rsidR="0059762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EC73FE4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A47C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D1E957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334576596">
    <w:abstractNumId w:val="0"/>
  </w:num>
  <w:num w:numId="2" w16cid:durableId="2110197426">
    <w:abstractNumId w:val="2"/>
  </w:num>
  <w:num w:numId="3" w16cid:durableId="1733431785">
    <w:abstractNumId w:val="1"/>
  </w:num>
  <w:num w:numId="4" w16cid:durableId="1280257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0FD8"/>
    <w:rsid w:val="000350C9"/>
    <w:rsid w:val="000468DC"/>
    <w:rsid w:val="000545BB"/>
    <w:rsid w:val="00093FAD"/>
    <w:rsid w:val="00097958"/>
    <w:rsid w:val="000A4BDA"/>
    <w:rsid w:val="000A5BEC"/>
    <w:rsid w:val="000C5E95"/>
    <w:rsid w:val="000D4A92"/>
    <w:rsid w:val="000E07EC"/>
    <w:rsid w:val="000E250B"/>
    <w:rsid w:val="000E5CC5"/>
    <w:rsid w:val="001048B1"/>
    <w:rsid w:val="00127DCD"/>
    <w:rsid w:val="001453EB"/>
    <w:rsid w:val="00197027"/>
    <w:rsid w:val="001971EE"/>
    <w:rsid w:val="001A5844"/>
    <w:rsid w:val="001D1FAC"/>
    <w:rsid w:val="001E22DD"/>
    <w:rsid w:val="001E2481"/>
    <w:rsid w:val="001E2647"/>
    <w:rsid w:val="001E33F8"/>
    <w:rsid w:val="001F3F71"/>
    <w:rsid w:val="001F4E51"/>
    <w:rsid w:val="002035D1"/>
    <w:rsid w:val="00222957"/>
    <w:rsid w:val="0024056C"/>
    <w:rsid w:val="0024206A"/>
    <w:rsid w:val="0027223A"/>
    <w:rsid w:val="002B4400"/>
    <w:rsid w:val="002B7EC4"/>
    <w:rsid w:val="00313597"/>
    <w:rsid w:val="00322873"/>
    <w:rsid w:val="00333536"/>
    <w:rsid w:val="003573A8"/>
    <w:rsid w:val="003664D8"/>
    <w:rsid w:val="003715B5"/>
    <w:rsid w:val="00372C0C"/>
    <w:rsid w:val="00390943"/>
    <w:rsid w:val="0039560D"/>
    <w:rsid w:val="00396958"/>
    <w:rsid w:val="003B1C02"/>
    <w:rsid w:val="003B3793"/>
    <w:rsid w:val="00414D42"/>
    <w:rsid w:val="004569D3"/>
    <w:rsid w:val="00465243"/>
    <w:rsid w:val="0047372C"/>
    <w:rsid w:val="00487BAE"/>
    <w:rsid w:val="004B7A18"/>
    <w:rsid w:val="0052222F"/>
    <w:rsid w:val="00554D78"/>
    <w:rsid w:val="00557501"/>
    <w:rsid w:val="005606B9"/>
    <w:rsid w:val="00584FF3"/>
    <w:rsid w:val="0059762B"/>
    <w:rsid w:val="005A5769"/>
    <w:rsid w:val="005D3642"/>
    <w:rsid w:val="005D7392"/>
    <w:rsid w:val="005F0075"/>
    <w:rsid w:val="005F482C"/>
    <w:rsid w:val="005F6987"/>
    <w:rsid w:val="00605A84"/>
    <w:rsid w:val="00611DA3"/>
    <w:rsid w:val="00652215"/>
    <w:rsid w:val="006604B1"/>
    <w:rsid w:val="0066608A"/>
    <w:rsid w:val="00670FA6"/>
    <w:rsid w:val="00672B32"/>
    <w:rsid w:val="00683939"/>
    <w:rsid w:val="006A36F6"/>
    <w:rsid w:val="006D171A"/>
    <w:rsid w:val="006D7A84"/>
    <w:rsid w:val="006E09A2"/>
    <w:rsid w:val="006E46A0"/>
    <w:rsid w:val="006F0F67"/>
    <w:rsid w:val="006F3423"/>
    <w:rsid w:val="006F3C76"/>
    <w:rsid w:val="00703A00"/>
    <w:rsid w:val="00723D9A"/>
    <w:rsid w:val="007273F8"/>
    <w:rsid w:val="00760252"/>
    <w:rsid w:val="00780F5E"/>
    <w:rsid w:val="007C0671"/>
    <w:rsid w:val="007E5BED"/>
    <w:rsid w:val="007F4BDF"/>
    <w:rsid w:val="007F6D25"/>
    <w:rsid w:val="00811671"/>
    <w:rsid w:val="00832B00"/>
    <w:rsid w:val="008519E9"/>
    <w:rsid w:val="00853A0A"/>
    <w:rsid w:val="00875637"/>
    <w:rsid w:val="008757F1"/>
    <w:rsid w:val="00891AF5"/>
    <w:rsid w:val="008A1592"/>
    <w:rsid w:val="008A1A9B"/>
    <w:rsid w:val="008C5049"/>
    <w:rsid w:val="008F18C8"/>
    <w:rsid w:val="00901258"/>
    <w:rsid w:val="009100AC"/>
    <w:rsid w:val="00956BAF"/>
    <w:rsid w:val="00962F52"/>
    <w:rsid w:val="009701FA"/>
    <w:rsid w:val="009977DA"/>
    <w:rsid w:val="009A4BD1"/>
    <w:rsid w:val="009E121F"/>
    <w:rsid w:val="009E2A2D"/>
    <w:rsid w:val="00A039E8"/>
    <w:rsid w:val="00A30476"/>
    <w:rsid w:val="00A4000C"/>
    <w:rsid w:val="00A418BF"/>
    <w:rsid w:val="00A53C9E"/>
    <w:rsid w:val="00A619F1"/>
    <w:rsid w:val="00A85161"/>
    <w:rsid w:val="00AA3CB0"/>
    <w:rsid w:val="00AB5B7D"/>
    <w:rsid w:val="00AD31E4"/>
    <w:rsid w:val="00AE0598"/>
    <w:rsid w:val="00AF67E5"/>
    <w:rsid w:val="00AF6D6A"/>
    <w:rsid w:val="00B00C9B"/>
    <w:rsid w:val="00B01074"/>
    <w:rsid w:val="00B11A2E"/>
    <w:rsid w:val="00B23534"/>
    <w:rsid w:val="00B249E6"/>
    <w:rsid w:val="00B37BAF"/>
    <w:rsid w:val="00B44B77"/>
    <w:rsid w:val="00B558C0"/>
    <w:rsid w:val="00B664D0"/>
    <w:rsid w:val="00B925A5"/>
    <w:rsid w:val="00BC2AC3"/>
    <w:rsid w:val="00BC5183"/>
    <w:rsid w:val="00BF379F"/>
    <w:rsid w:val="00BF5533"/>
    <w:rsid w:val="00C54518"/>
    <w:rsid w:val="00C748F7"/>
    <w:rsid w:val="00C83CD8"/>
    <w:rsid w:val="00C9092D"/>
    <w:rsid w:val="00C91EAF"/>
    <w:rsid w:val="00C93CB5"/>
    <w:rsid w:val="00CA4E42"/>
    <w:rsid w:val="00CA5A2C"/>
    <w:rsid w:val="00CA75FB"/>
    <w:rsid w:val="00CB05EC"/>
    <w:rsid w:val="00CC0ECE"/>
    <w:rsid w:val="00CC1BBC"/>
    <w:rsid w:val="00D158C7"/>
    <w:rsid w:val="00D24973"/>
    <w:rsid w:val="00D270D6"/>
    <w:rsid w:val="00D73661"/>
    <w:rsid w:val="00D80A92"/>
    <w:rsid w:val="00DA7615"/>
    <w:rsid w:val="00DC3EF7"/>
    <w:rsid w:val="00DC7F9E"/>
    <w:rsid w:val="00DD3444"/>
    <w:rsid w:val="00DE672B"/>
    <w:rsid w:val="00DE6E6E"/>
    <w:rsid w:val="00E02329"/>
    <w:rsid w:val="00E058E4"/>
    <w:rsid w:val="00E40E49"/>
    <w:rsid w:val="00E633F6"/>
    <w:rsid w:val="00E84124"/>
    <w:rsid w:val="00E92F0C"/>
    <w:rsid w:val="00EA33FF"/>
    <w:rsid w:val="00EA55C5"/>
    <w:rsid w:val="00ED12C2"/>
    <w:rsid w:val="00EE32AD"/>
    <w:rsid w:val="00F0248B"/>
    <w:rsid w:val="00F349E8"/>
    <w:rsid w:val="00F375EC"/>
    <w:rsid w:val="00F57628"/>
    <w:rsid w:val="00F64BE7"/>
    <w:rsid w:val="00F96419"/>
    <w:rsid w:val="00FB1E3B"/>
    <w:rsid w:val="00FB418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FF158"/>
  <w14:defaultImageDpi w14:val="32767"/>
  <w15:chartTrackingRefBased/>
  <w15:docId w15:val="{34C15F54-330E-4BBE-B41C-A973B9D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kerkdienstgemist.nl/stations/2473-Protestantse-gemeente-Huiss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</cp:lastModifiedBy>
  <cp:revision>2</cp:revision>
  <cp:lastPrinted>2014-11-27T12:31:00Z</cp:lastPrinted>
  <dcterms:created xsi:type="dcterms:W3CDTF">2023-01-14T14:34:00Z</dcterms:created>
  <dcterms:modified xsi:type="dcterms:W3CDTF">2023-01-14T14:34:00Z</dcterms:modified>
</cp:coreProperties>
</file>